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5A860" w14:textId="77777777" w:rsidR="00043A99" w:rsidRDefault="003F05A5" w:rsidP="00592BAE">
      <w:pPr>
        <w:pStyle w:val="1"/>
        <w:pageBreakBefore/>
      </w:pPr>
      <w:r>
        <w:t>Бланк выполнения задания № 1</w:t>
      </w:r>
    </w:p>
    <w:p w14:paraId="49D94E9B" w14:textId="77777777" w:rsidR="00043A99" w:rsidRDefault="00043A99" w:rsidP="00043A99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1"/>
        <w:gridCol w:w="4674"/>
      </w:tblGrid>
      <w:tr w:rsidR="00043A99" w:rsidRPr="009452EB" w14:paraId="55582E0A" w14:textId="77777777" w:rsidTr="00CB7CCC">
        <w:tc>
          <w:tcPr>
            <w:tcW w:w="4785" w:type="dxa"/>
          </w:tcPr>
          <w:p w14:paraId="30A96EB8" w14:textId="77777777" w:rsidR="00043A99" w:rsidRPr="009452EB" w:rsidRDefault="00043A99" w:rsidP="00003FBB">
            <w:pPr>
              <w:jc w:val="center"/>
              <w:rPr>
                <w:rFonts w:ascii="Times New Roman" w:hAnsi="Times New Roman"/>
              </w:rPr>
            </w:pPr>
            <w:r w:rsidRPr="009452EB">
              <w:rPr>
                <w:rFonts w:ascii="Times New Roman" w:hAnsi="Times New Roman"/>
              </w:rPr>
              <w:t>Способы разрешения юридических коллизий</w:t>
            </w:r>
          </w:p>
        </w:tc>
        <w:tc>
          <w:tcPr>
            <w:tcW w:w="4786" w:type="dxa"/>
          </w:tcPr>
          <w:p w14:paraId="6F095D96" w14:textId="77777777" w:rsidR="00043A99" w:rsidRPr="009452EB" w:rsidRDefault="00043A99" w:rsidP="00003FBB">
            <w:pPr>
              <w:jc w:val="center"/>
              <w:rPr>
                <w:rFonts w:ascii="Times New Roman" w:hAnsi="Times New Roman"/>
              </w:rPr>
            </w:pPr>
            <w:r w:rsidRPr="009452EB">
              <w:rPr>
                <w:rFonts w:ascii="Times New Roman" w:hAnsi="Times New Roman"/>
              </w:rPr>
              <w:t>Последовательность разрешения юридических коллизий</w:t>
            </w:r>
          </w:p>
        </w:tc>
      </w:tr>
      <w:tr w:rsidR="00043A99" w:rsidRPr="009452EB" w14:paraId="3E47C040" w14:textId="77777777" w:rsidTr="00CB7CCC">
        <w:trPr>
          <w:trHeight w:val="1992"/>
        </w:trPr>
        <w:tc>
          <w:tcPr>
            <w:tcW w:w="4785" w:type="dxa"/>
          </w:tcPr>
          <w:p w14:paraId="32EB1ADD" w14:textId="77777777" w:rsidR="00043A99" w:rsidRPr="009452EB" w:rsidRDefault="00043A99" w:rsidP="00CB7CCC">
            <w:pPr>
              <w:rPr>
                <w:rFonts w:ascii="Times New Roman" w:hAnsi="Times New Roman"/>
              </w:rPr>
            </w:pPr>
            <w:r w:rsidRPr="009452EB">
              <w:rPr>
                <w:rFonts w:ascii="Times New Roman" w:hAnsi="Times New Roman"/>
              </w:rPr>
              <w:t>1.</w:t>
            </w:r>
          </w:p>
          <w:p w14:paraId="007252FA" w14:textId="77777777" w:rsidR="00043A99" w:rsidRPr="009452EB" w:rsidRDefault="00043A99" w:rsidP="00CB7CCC">
            <w:pPr>
              <w:rPr>
                <w:rFonts w:ascii="Times New Roman" w:hAnsi="Times New Roman"/>
              </w:rPr>
            </w:pPr>
            <w:r w:rsidRPr="009452EB">
              <w:rPr>
                <w:rFonts w:ascii="Times New Roman" w:hAnsi="Times New Roman"/>
              </w:rPr>
              <w:t>2.</w:t>
            </w:r>
          </w:p>
          <w:p w14:paraId="3CE5E742" w14:textId="77777777" w:rsidR="00043A99" w:rsidRPr="009452EB" w:rsidRDefault="00043A99" w:rsidP="00CB7CCC">
            <w:pPr>
              <w:rPr>
                <w:rFonts w:ascii="Times New Roman" w:hAnsi="Times New Roman"/>
              </w:rPr>
            </w:pPr>
            <w:r w:rsidRPr="009452EB">
              <w:rPr>
                <w:rFonts w:ascii="Times New Roman" w:hAnsi="Times New Roman"/>
              </w:rPr>
              <w:t>3.</w:t>
            </w:r>
          </w:p>
          <w:p w14:paraId="5AE5AFC9" w14:textId="77777777" w:rsidR="00043A99" w:rsidRPr="009452EB" w:rsidRDefault="00043A99" w:rsidP="00CB7CCC">
            <w:pPr>
              <w:rPr>
                <w:rFonts w:ascii="Times New Roman" w:hAnsi="Times New Roman"/>
              </w:rPr>
            </w:pPr>
          </w:p>
          <w:p w14:paraId="38958B09" w14:textId="051A3915" w:rsidR="00043A99" w:rsidRPr="009452EB" w:rsidRDefault="00043A99" w:rsidP="00CB7CCC">
            <w:pPr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14:paraId="5C03AA04" w14:textId="77777777" w:rsidR="00043A99" w:rsidRPr="009452EB" w:rsidRDefault="00043A99" w:rsidP="00CB7CCC">
            <w:pPr>
              <w:rPr>
                <w:rFonts w:ascii="Times New Roman" w:hAnsi="Times New Roman"/>
              </w:rPr>
            </w:pPr>
            <w:r w:rsidRPr="009452EB">
              <w:rPr>
                <w:rFonts w:ascii="Times New Roman" w:hAnsi="Times New Roman"/>
              </w:rPr>
              <w:t>1.</w:t>
            </w:r>
          </w:p>
          <w:p w14:paraId="139E3BD0" w14:textId="77777777" w:rsidR="00043A99" w:rsidRPr="009452EB" w:rsidRDefault="00043A99" w:rsidP="00CB7CCC">
            <w:pPr>
              <w:rPr>
                <w:rFonts w:ascii="Times New Roman" w:hAnsi="Times New Roman"/>
              </w:rPr>
            </w:pPr>
            <w:r w:rsidRPr="009452EB">
              <w:rPr>
                <w:rFonts w:ascii="Times New Roman" w:hAnsi="Times New Roman"/>
              </w:rPr>
              <w:t>2.</w:t>
            </w:r>
          </w:p>
          <w:p w14:paraId="386964AB" w14:textId="77777777" w:rsidR="00043A99" w:rsidRPr="009452EB" w:rsidRDefault="00043A99" w:rsidP="00CB7CCC">
            <w:pPr>
              <w:rPr>
                <w:rFonts w:ascii="Times New Roman" w:hAnsi="Times New Roman"/>
              </w:rPr>
            </w:pPr>
            <w:r w:rsidRPr="009452EB">
              <w:rPr>
                <w:rFonts w:ascii="Times New Roman" w:hAnsi="Times New Roman"/>
              </w:rPr>
              <w:t>3.</w:t>
            </w:r>
          </w:p>
        </w:tc>
      </w:tr>
    </w:tbl>
    <w:p w14:paraId="61A71FB4" w14:textId="77777777" w:rsidR="00043A99" w:rsidRDefault="00043A99" w:rsidP="00CD66B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Cs w:val="28"/>
        </w:rPr>
      </w:pPr>
      <w:bookmarkStart w:id="0" w:name="_GoBack"/>
      <w:bookmarkEnd w:id="0"/>
    </w:p>
    <w:sectPr w:rsidR="00043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9E4791" w14:textId="77777777" w:rsidR="00220DCA" w:rsidRDefault="00220DCA" w:rsidP="00E60FB7">
      <w:pPr>
        <w:spacing w:after="0" w:line="240" w:lineRule="auto"/>
      </w:pPr>
      <w:r>
        <w:separator/>
      </w:r>
    </w:p>
  </w:endnote>
  <w:endnote w:type="continuationSeparator" w:id="0">
    <w:p w14:paraId="14823FDE" w14:textId="77777777" w:rsidR="00220DCA" w:rsidRDefault="00220DCA" w:rsidP="00E60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04487C" w14:textId="77777777" w:rsidR="00220DCA" w:rsidRDefault="00220DCA" w:rsidP="00E60FB7">
      <w:pPr>
        <w:spacing w:after="0" w:line="240" w:lineRule="auto"/>
      </w:pPr>
      <w:r>
        <w:separator/>
      </w:r>
    </w:p>
  </w:footnote>
  <w:footnote w:type="continuationSeparator" w:id="0">
    <w:p w14:paraId="5419E62F" w14:textId="77777777" w:rsidR="00220DCA" w:rsidRDefault="00220DCA" w:rsidP="00E60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C0029"/>
    <w:multiLevelType w:val="hybridMultilevel"/>
    <w:tmpl w:val="348645DA"/>
    <w:lvl w:ilvl="0" w:tplc="C1A422C4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</w:lvl>
    <w:lvl w:ilvl="3" w:tplc="0419000F" w:tentative="1">
      <w:start w:val="1"/>
      <w:numFmt w:val="decimal"/>
      <w:lvlText w:val="%4."/>
      <w:lvlJc w:val="left"/>
      <w:pPr>
        <w:ind w:left="2588" w:hanging="360"/>
      </w:p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</w:lvl>
    <w:lvl w:ilvl="6" w:tplc="0419000F" w:tentative="1">
      <w:start w:val="1"/>
      <w:numFmt w:val="decimal"/>
      <w:lvlText w:val="%7."/>
      <w:lvlJc w:val="left"/>
      <w:pPr>
        <w:ind w:left="4748" w:hanging="360"/>
      </w:p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" w15:restartNumberingAfterBreak="0">
    <w:nsid w:val="1EBF419C"/>
    <w:multiLevelType w:val="hybridMultilevel"/>
    <w:tmpl w:val="9D5652A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C142E"/>
    <w:multiLevelType w:val="hybridMultilevel"/>
    <w:tmpl w:val="8DE2BA0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E3B3D"/>
    <w:multiLevelType w:val="hybridMultilevel"/>
    <w:tmpl w:val="327C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C71"/>
    <w:rsid w:val="00003FBB"/>
    <w:rsid w:val="00004C71"/>
    <w:rsid w:val="00017FE9"/>
    <w:rsid w:val="0002525B"/>
    <w:rsid w:val="00036631"/>
    <w:rsid w:val="00043A99"/>
    <w:rsid w:val="000442B8"/>
    <w:rsid w:val="00093A5E"/>
    <w:rsid w:val="000B7D2D"/>
    <w:rsid w:val="000D7491"/>
    <w:rsid w:val="00150DC9"/>
    <w:rsid w:val="001A0F86"/>
    <w:rsid w:val="001A3B37"/>
    <w:rsid w:val="00220DCA"/>
    <w:rsid w:val="0025479E"/>
    <w:rsid w:val="002B7579"/>
    <w:rsid w:val="00335956"/>
    <w:rsid w:val="00353BD0"/>
    <w:rsid w:val="003B3894"/>
    <w:rsid w:val="003C3762"/>
    <w:rsid w:val="003F05A5"/>
    <w:rsid w:val="004113FE"/>
    <w:rsid w:val="00453111"/>
    <w:rsid w:val="00457BAF"/>
    <w:rsid w:val="004767CB"/>
    <w:rsid w:val="004830B9"/>
    <w:rsid w:val="00483321"/>
    <w:rsid w:val="004A0057"/>
    <w:rsid w:val="004A4731"/>
    <w:rsid w:val="004B653D"/>
    <w:rsid w:val="004C6386"/>
    <w:rsid w:val="004D5591"/>
    <w:rsid w:val="004E5E4F"/>
    <w:rsid w:val="004F1245"/>
    <w:rsid w:val="0054453A"/>
    <w:rsid w:val="00592BAE"/>
    <w:rsid w:val="005E1AD2"/>
    <w:rsid w:val="005E73D2"/>
    <w:rsid w:val="00650C7F"/>
    <w:rsid w:val="00752607"/>
    <w:rsid w:val="007867AF"/>
    <w:rsid w:val="007B2964"/>
    <w:rsid w:val="00831049"/>
    <w:rsid w:val="00880F2B"/>
    <w:rsid w:val="008C2830"/>
    <w:rsid w:val="008D31DB"/>
    <w:rsid w:val="008F5996"/>
    <w:rsid w:val="009452EB"/>
    <w:rsid w:val="00950E1B"/>
    <w:rsid w:val="00977C6D"/>
    <w:rsid w:val="009837E3"/>
    <w:rsid w:val="00991E77"/>
    <w:rsid w:val="009B3D77"/>
    <w:rsid w:val="009F4F2F"/>
    <w:rsid w:val="00A17BD5"/>
    <w:rsid w:val="00A31ABB"/>
    <w:rsid w:val="00A50EF1"/>
    <w:rsid w:val="00A510DF"/>
    <w:rsid w:val="00A568B3"/>
    <w:rsid w:val="00A70D13"/>
    <w:rsid w:val="00A73716"/>
    <w:rsid w:val="00A97A9D"/>
    <w:rsid w:val="00AA5917"/>
    <w:rsid w:val="00AC4840"/>
    <w:rsid w:val="00AF677A"/>
    <w:rsid w:val="00B84DE4"/>
    <w:rsid w:val="00B86C02"/>
    <w:rsid w:val="00B93763"/>
    <w:rsid w:val="00BD769B"/>
    <w:rsid w:val="00C206B7"/>
    <w:rsid w:val="00C56664"/>
    <w:rsid w:val="00C9024A"/>
    <w:rsid w:val="00CA222D"/>
    <w:rsid w:val="00CB7CCC"/>
    <w:rsid w:val="00CD66BF"/>
    <w:rsid w:val="00D0041A"/>
    <w:rsid w:val="00D20C77"/>
    <w:rsid w:val="00D422E0"/>
    <w:rsid w:val="00D67E65"/>
    <w:rsid w:val="00D70C50"/>
    <w:rsid w:val="00D716E6"/>
    <w:rsid w:val="00D87E45"/>
    <w:rsid w:val="00DA5B7A"/>
    <w:rsid w:val="00DD2DE5"/>
    <w:rsid w:val="00E067E6"/>
    <w:rsid w:val="00E40572"/>
    <w:rsid w:val="00E60FB7"/>
    <w:rsid w:val="00E90D2D"/>
    <w:rsid w:val="00EC21A8"/>
    <w:rsid w:val="00EF0F4B"/>
    <w:rsid w:val="00F06697"/>
    <w:rsid w:val="00F15AFD"/>
    <w:rsid w:val="00F300D2"/>
    <w:rsid w:val="00F336CA"/>
    <w:rsid w:val="00F64E04"/>
    <w:rsid w:val="00F718DC"/>
    <w:rsid w:val="00F7708F"/>
    <w:rsid w:val="00FA6842"/>
    <w:rsid w:val="00FD4382"/>
    <w:rsid w:val="00FE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26A94"/>
  <w15:docId w15:val="{3A8F27C4-2F07-4FA7-A1FA-2FE1242D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DE5"/>
    <w:rPr>
      <w:rFonts w:cs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uiPriority w:val="9"/>
    <w:qFormat/>
    <w:rsid w:val="00DD2D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2D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DD2DE5"/>
    <w:pPr>
      <w:spacing w:after="0" w:line="240" w:lineRule="auto"/>
    </w:pPr>
    <w:rPr>
      <w:rFonts w:cs="Times New Roman"/>
      <w:color w:val="000000" w:themeColor="text1"/>
      <w:sz w:val="28"/>
    </w:rPr>
  </w:style>
  <w:style w:type="paragraph" w:styleId="a4">
    <w:name w:val="Title"/>
    <w:basedOn w:val="a"/>
    <w:next w:val="a"/>
    <w:link w:val="a5"/>
    <w:uiPriority w:val="10"/>
    <w:qFormat/>
    <w:rsid w:val="00DD2D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D2D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6">
    <w:name w:val="Table Grid"/>
    <w:basedOn w:val="a1"/>
    <w:uiPriority w:val="59"/>
    <w:rsid w:val="00FA6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452E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6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67CB"/>
    <w:rPr>
      <w:rFonts w:ascii="Tahoma" w:hAnsi="Tahoma" w:cs="Tahoma"/>
      <w:color w:val="000000" w:themeColor="text1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60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60FB7"/>
    <w:rPr>
      <w:rFonts w:cs="Times New Roman"/>
      <w:color w:val="000000" w:themeColor="text1"/>
      <w:sz w:val="28"/>
    </w:rPr>
  </w:style>
  <w:style w:type="paragraph" w:styleId="ac">
    <w:name w:val="footer"/>
    <w:basedOn w:val="a"/>
    <w:link w:val="ad"/>
    <w:uiPriority w:val="99"/>
    <w:unhideWhenUsed/>
    <w:rsid w:val="00E60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60FB7"/>
    <w:rPr>
      <w:rFonts w:cs="Times New Roman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35A7F-CE74-45E5-AAC4-16DCF0D2B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ильдар</dc:creator>
  <cp:keywords/>
  <dc:description/>
  <cp:lastModifiedBy>user</cp:lastModifiedBy>
  <cp:revision>3</cp:revision>
  <cp:lastPrinted>2016-04-21T12:07:00Z</cp:lastPrinted>
  <dcterms:created xsi:type="dcterms:W3CDTF">2021-07-05T11:46:00Z</dcterms:created>
  <dcterms:modified xsi:type="dcterms:W3CDTF">2021-07-05T11:51:00Z</dcterms:modified>
</cp:coreProperties>
</file>