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76C" w:rsidRPr="000C776C" w:rsidRDefault="000C776C" w:rsidP="000C776C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0C776C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0C776C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</w:t>
      </w:r>
    </w:p>
    <w:p w:rsidR="000C776C" w:rsidRPr="000C776C" w:rsidRDefault="000C776C" w:rsidP="000C776C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C776C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0C776C" w:rsidRPr="000C776C" w:rsidRDefault="000C776C" w:rsidP="000C776C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C776C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0C776C" w:rsidRPr="000C776C" w:rsidRDefault="000C776C" w:rsidP="000C776C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0C776C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39" type="#_x0000_t75" style="width:1in;height:1in" o:ole="">
            <v:imagedata r:id="rId4" o:title=""/>
          </v:shape>
          <w:control r:id="rId5" w:name="DefaultOcxName" w:shapeid="_x0000_i1139"/>
        </w:object>
      </w:r>
    </w:p>
    <w:p w:rsidR="000C776C" w:rsidRPr="000C776C" w:rsidRDefault="000C776C" w:rsidP="000C776C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0C776C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В каких случаях простые разрезы не обозначают?</w:t>
      </w:r>
    </w:p>
    <w:p w:rsidR="000C776C" w:rsidRPr="000C776C" w:rsidRDefault="000C776C" w:rsidP="000C776C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0C776C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0C776C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5</w:t>
      </w:r>
    </w:p>
    <w:p w:rsidR="000C776C" w:rsidRPr="000C776C" w:rsidRDefault="000C776C" w:rsidP="000C776C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C776C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0C776C" w:rsidRPr="000C776C" w:rsidRDefault="000C776C" w:rsidP="000C776C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C776C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0C776C" w:rsidRPr="000C776C" w:rsidRDefault="000C776C" w:rsidP="000C776C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0C776C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186" type="#_x0000_t75" style="width:1in;height:1in" o:ole="">
            <v:imagedata r:id="rId4" o:title=""/>
          </v:shape>
          <w:control r:id="rId6" w:name="DefaultOcxName17" w:shapeid="_x0000_i1186"/>
        </w:object>
      </w:r>
    </w:p>
    <w:p w:rsidR="000C776C" w:rsidRPr="000C776C" w:rsidRDefault="000C776C" w:rsidP="000C776C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0C776C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Вид слева тела цилиндра с вырезом показан на чертеже __. Впишите номер правильного варианта.</w:t>
      </w:r>
      <w:r w:rsidRPr="000C776C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7419975" cy="4933950"/>
                <wp:effectExtent l="0" t="0" r="0" b="0"/>
                <wp:docPr id="33" name="Прямоугольник 33" descr="https://edu.rosdistant.ru/pluginfile.php/536551/question/questiontext/10320908/14/2096879/imgC0DF5442-8357-4243-9419-E31A0DC27992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7419975" cy="4933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6BB3F11" id="Прямоугольник 33" o:spid="_x0000_s1026" alt="https://edu.rosdistant.ru/pluginfile.php/536551/question/questiontext/10320908/14/2096879/imgC0DF5442-8357-4243-9419-E31A0DC27992_1.png" style="width:584.25pt;height:38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hVnRgMAAFwGAAAOAAAAZHJzL2Uyb0RvYy54bWysVc1u4zYQvhfoOxC8y/qjbFOIsshadlEg&#10;2y6w3fOCliiJqERqSTpOWixQoNcCfYQ+RC9Ff/YZlDfqkI4dJ3sp2uogkBxq5vtmvhldvLgdenTD&#10;tRFKFjieRRhxWalayLbAb7/ZBEuMjGWyZr2SvMB33OAXl59/drEfc56oTvU11wicSJPvxwJ31o55&#10;GJqq4wMzMzVyCcZG6YFZ2Oo2rDXbg/ehD5Momod7petRq4obA6flwYgvvf+m4ZX9umkMt6gvMGCz&#10;/q39e+ve4eUFy1vNxk5UDzDYv0AxMCEh6MlVySxDOy0+cTWISiujGjur1BCqphEV9xyATRw9Y/Om&#10;YyP3XCA5Zjylyfx/bquvbl5rJOoCpylGkg1Qo+mX+x/uf57+nD7e/zj9On2c/rj/afpr+m36HblL&#10;NTcVZNBVykCpeL2bAaVauDLbmd6FY79rhWxEz2djN4ZZOs+yOHy/48aCSk4Ly29tGEdpEtFoGcYE&#10;MkDnywUNxdCuonKTEZIEyzRbBCQhaUBJTIN1Gl9F5SpZUJq8i2ejbF0F9wAEiLwZX2tXAzNeq+pb&#10;g6RadUy2/MqMoANQJxA8Hmmt9h1nNaQydi7CJz7cxoA3tN2/UjWkhO2s8vW9bfTgYkDl0K2X0d1J&#10;RsAHVXC4AKR0kWFUgY3QNKWZF1rI8uPnozb2C64G5BYF1oDPu2c318Y6OCw/XnHRpNqIvvda7eWT&#10;A7h4OIHg8KmzORheet/TiK6X6yWBBM7XAYnKMrjarEgw38SLrEzL1aqMP7i4Mck7UddcujDHNojJ&#10;P5PZQ0MeBHxqBKN6UTt3DpLR7XbVa3TDoA03/vFJB8vjtfApDJ8E4PKMUpyQ6GVCgw1IJSAbkgV0&#10;ES2DKKYv6TwilJSbp5SuheT/nRLaF5hmSeardAb6GbfIP59yY/kgLAy6XgwFXp4usdxpcC1rX1rL&#10;RH9Yn6XCwX9MBZT7WGivWCfSg/63qr4DwWoFcoJBByMZFp3S32G0h/FWYPN+xzTHqP9SguhpTIib&#10;h35DskUCG31u2Z5bmKzAVYEtRoflyh5m6G7Uou0gUuwTI9UVNEojvIRdEx1QPbQXjDDP5GHcuhl5&#10;vve3Hn8Kl38DAAD//wMAUEsDBBQABgAIAAAAIQAoUjm03gAAAAYBAAAPAAAAZHJzL2Rvd25yZXYu&#10;eG1sTI9BS8NAEIXvQv/DMoIXsZsKNiVmU0pBLCIU09rzNDsmwexsmt0m8d+79WIvA4/3eO+bdDma&#10;RvTUudqygtk0AkFcWF1zqWC/e3lYgHAeWWNjmRT8kINlNrlJMdF24A/qc1+KUMIuQQWV920ipSsq&#10;MuimtiUO3pftDPogu1LqDodQbhr5GEVzabDmsFBhS+uKiu/8bBQMxbY/7N5f5fb+sLF82pzW+eeb&#10;Une34+oZhKfR/4fhgh/QIQtMR3tm7USjIDzi/+7Fm80XTyCOCuI4jkBmqbzGz34BAAD//wMAUEsB&#10;Ai0AFAAGAAgAAAAhALaDOJL+AAAA4QEAABMAAAAAAAAAAAAAAAAAAAAAAFtDb250ZW50X1R5cGVz&#10;XS54bWxQSwECLQAUAAYACAAAACEAOP0h/9YAAACUAQAACwAAAAAAAAAAAAAAAAAvAQAAX3JlbHMv&#10;LnJlbHNQSwECLQAUAAYACAAAACEAQ/YVZ0YDAABcBgAADgAAAAAAAAAAAAAAAAAuAgAAZHJzL2Uy&#10;b0RvYy54bWxQSwECLQAUAAYACAAAACEAKFI5tN4AAAAGAQAADwAAAAAAAAAAAAAAAACgBQAAZHJz&#10;L2Rvd25yZXYueG1sUEsFBgAAAAAEAAQA8wAAAKsGAAAAAA==&#10;" filled="f" stroked="f">
                <o:lock v:ext="edit" aspectratio="t"/>
                <w10:anchorlock/>
              </v:rect>
            </w:pict>
          </mc:Fallback>
        </mc:AlternateContent>
      </w:r>
    </w:p>
    <w:p w:rsidR="000C776C" w:rsidRPr="000C776C" w:rsidRDefault="000C776C" w:rsidP="000C776C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0C776C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0C776C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6</w:t>
      </w:r>
    </w:p>
    <w:p w:rsidR="000C776C" w:rsidRPr="000C776C" w:rsidRDefault="000C776C" w:rsidP="000C776C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C776C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0C776C" w:rsidRPr="000C776C" w:rsidRDefault="000C776C" w:rsidP="000C776C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C776C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0C776C" w:rsidRPr="000C776C" w:rsidRDefault="000C776C" w:rsidP="000C776C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0C776C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191" type="#_x0000_t75" style="width:1in;height:1in" o:ole="">
            <v:imagedata r:id="rId4" o:title=""/>
          </v:shape>
          <w:control r:id="rId7" w:name="DefaultOcxName19" w:shapeid="_x0000_i1191"/>
        </w:object>
      </w:r>
    </w:p>
    <w:p w:rsidR="000C776C" w:rsidRPr="000C776C" w:rsidRDefault="000C776C" w:rsidP="000C776C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0C776C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Обозначенному разрезу Г-Г соответствует изображение __. Впишите номер правильного варианта.</w:t>
      </w:r>
      <w:r w:rsidRPr="000C776C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8496300" cy="4143375"/>
                <wp:effectExtent l="0" t="0" r="0" b="0"/>
                <wp:docPr id="31" name="Прямоугольник 31" descr="https://edu.rosdistant.ru/pluginfile.php/536551/question/questiontext/10320908/19/2096887/imgB05EDDA5-98EA-452D-B511-CB08108A86D3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496300" cy="414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F3DDE17" id="Прямоугольник 31" o:spid="_x0000_s1026" alt="https://edu.rosdistant.ru/pluginfile.php/536551/question/questiontext/10320908/19/2096887/imgB05EDDA5-98EA-452D-B511-CB08108A86D3_1.png" style="width:669pt;height:32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5KlRQMAAFwGAAAOAAAAZHJzL2Uyb0RvYy54bWysVc2O5DQQviPxDpbv6cTpJJ1Ek1l1d7oR&#10;0gArLZyRO3ESi8TO2u7pGRASElckHoGH4IL42WfIvBFl98/2zF4QkENku5yq+ur7qnLz6mHo0T1T&#10;mktRYDILMGKikjUXbYG/+nLrpRhpQ0VNeylYgR+Zxq9uP/7o5jDmLJSd7GumEDgROj+MBe6MGXPf&#10;11XHBqpncmQCjI1UAzWwVa1fK3oA70Pvh0GQ+Aep6lHJimkNp+XRiG+d/6ZhlfmiaTQzqC8w5Gbc&#10;W7n3zr792xuat4qOHa9OadB/kcVAuYCgF1clNRTtFf/A1cArJbVszKySgy+bhlfMYQA0JHiB5k1H&#10;R+awQHH0eCmT/v/cVp/fv1aI1wWeE4wEHYCj6ZenH55+nv6c3j39OP06vZv+ePpp+mv6bfod2Us1&#10;0xVU0DKlgSpW72cAqeaWZjNTe3/s9y0XDe/ZbOxGP54ncUz8t3umDajksjDswfgkmIdBFqQ+yaAC&#10;WZKmC58P7SqIN2W5jL0s3Sy9KA5LbxUT4q1XQUqCdJkm5fxrMhtFaxk8QCIA5M34WlkO9Hgnq280&#10;EnLdUdGypR5BB6BOAHg+UkoeOkZrKCWxLvxnPuxGgze0O3wmaygJ3Rvp+H1o1GBjAHPowcno8SIj&#10;wIMqOEyjLJkHoLYKbBGJ5vNF7GLQ/Pz5qLT5hMkB2UWBFeTn3NP7O21sOjQ/X7HRhNzyvnda7cWz&#10;A7h4PIHg8Km12TSc9L7LgmyTbtLIi8Jk40VBWXrL7Tryki1ZxOW8XK9L8r2NS6K843XNhA1zbgMS&#10;/TOZnRryKOBLI2jZ89q6sylp1e7WvUL3FNpw655TQa6u+c/TcEUALC8gkTAKVmHmbZN04UXbCCSy&#10;CFIvINkqS4Ioi8rtc0h3XLD/DgkdCpzFYexYukr6BbbAPR9io/nADQy6ng+gj8slmlsNbkTtqDWU&#10;98f1VSls+u9LAXSfiXaKtSI96n8n60cQrJIgJ5AejGRYdFJ9i9EBxluB9ds9VQyj/lMBos9IFNl5&#10;6DZRvAhho64tu2sLFRW4KrDB6Lhcm+MM3Y+Ktx1EIq4wQi6hURruJGyb6JjVqb1ghDkkp3FrZ+T1&#10;3t16/1O4/RsAAP//AwBQSwMEFAAGAAgAAAAhANPdm4XdAAAABgEAAA8AAABkcnMvZG93bnJldi54&#10;bWxMj0FrwkAQhe8F/8MyQi+lbqookmYiRSiVUhBj63nNTpPQ7GzMrkn677v2opcHjze8902yGkwt&#10;OmpdZRnhaRKBIM6trrhA+Ny/Pi5BOK9Yq9oyIfySg1U6uktUrG3PO+oyX4hQwi5WCKX3TSyly0sy&#10;yk1sQxyyb9sa5YNtC6lb1YdyU8tpFC2kURWHhVI1tC4p/8nOBqHPt91h//Emtw+HjeXT5rTOvt4R&#10;78fDyzMIT4O/HsMFP6BDGpiO9szaiRohPOL/9ZLNZsvgjwiL+XQOMk3kLX76BwAA//8DAFBLAQIt&#10;ABQABgAIAAAAIQC2gziS/gAAAOEBAAATAAAAAAAAAAAAAAAAAAAAAABbQ29udGVudF9UeXBlc10u&#10;eG1sUEsBAi0AFAAGAAgAAAAhADj9If/WAAAAlAEAAAsAAAAAAAAAAAAAAAAALwEAAF9yZWxzLy5y&#10;ZWxzUEsBAi0AFAAGAAgAAAAhAPbnkqVFAwAAXAYAAA4AAAAAAAAAAAAAAAAALgIAAGRycy9lMm9E&#10;b2MueG1sUEsBAi0AFAAGAAgAAAAhANPdm4XdAAAABgEAAA8AAAAAAAAAAAAAAAAAnwUAAGRycy9k&#10;b3ducmV2LnhtbFBLBQYAAAAABAAEAPMAAACpBgAAAAA=&#10;" filled="f" stroked="f">
                <o:lock v:ext="edit" aspectratio="t"/>
                <w10:anchorlock/>
              </v:rect>
            </w:pict>
          </mc:Fallback>
        </mc:AlternateContent>
      </w:r>
    </w:p>
    <w:p w:rsidR="000C776C" w:rsidRPr="000C776C" w:rsidRDefault="000C776C" w:rsidP="000C776C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0C776C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9258300" cy="3895725"/>
                <wp:effectExtent l="0" t="0" r="0" b="0"/>
                <wp:docPr id="14" name="Прямоугольник 14" descr="https://edu.rosdistant.ru/pluginfile.php/536551/question/questiontext/10320908/4/2096890/img744AC4AD-E6BE-484E-BCC5-40AB17E71332_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9258300" cy="3895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A42E144" id="Прямоугольник 14" o:spid="_x0000_s1026" alt="https://edu.rosdistant.ru/pluginfile.php/536551/question/questiontext/10320908/4/2096890/img744AC4AD-E6BE-484E-BCC5-40AB17E71332_1.jpg" style="width:729pt;height:30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sKiRAMAAFsGAAAOAAAAZHJzL2Uyb0RvYy54bWysVc2O2zYQvhfoOxC6y/oxZUvCagNbsosC&#10;mzRA2nNBS5TEViIVkl7tpigQoNcCfYQ+RC9B2uYZtG/UIf0Tb4ICRVIdBJJDzcw33zejqyd3fYdu&#10;qVRM8MwJZr6DKC9FxXiTOd99u3VjBylNeEU6wWnm3FPlPLn+8ourcUhpKFrRVVQicMJVOg6Z02o9&#10;pJ6nypb2RM3EQDkYayF7omErG6+SZATvfeeFvr/wRiGrQYqSKgWnxcHoXFv/dU1L/U1dK6pRlzmQ&#10;m7Zvad878/aur0jaSDK0rDymQT4hi54wDkHPrgqiCdpL9pGrnpVSKFHrWSl6T9Q1K6nFAGgC/wM0&#10;L1oyUIsFiqOGc5nU/+e2fHb7XCJWAXfYQZz0wNH0+8Prh9+mv6Z3D79Mf0zvpj8ffp3+nt5Mb5G5&#10;VFFVQgUNUwqootV+BpAqZmjWM7n3hm7fMF6zjs6GdvCi+SKKAu/lnioNKjkvNL3TXuDPQz/xYw9D&#10;AZJFnPge65slxqscrwp3s1hvXBzjjbvO88jF/modLDfLYD4Pvw9mPwyNIXCEPADHi+G5NBSo4UaU&#10;PyrERd4S3tCVGkAGABDwnY6kFGNLSQWVDIwL75EPs1HgDe3Gp6KCipC9Fpbeu1r2JgYQh+6siu7P&#10;KgI4qITDJIziuQ9iK8E2j5NoGUY2BklPnw9S6a+o6JFZZI6E/Kx7cnujtEmHpKcrJhoXW9Z1Vqod&#10;f3QAFw8nEBw+NTaThlXeT4mfbOJNjF0cLqCKflG4q22O3cU2WEbFvMjzIvjZxA1w2rKqotyEOXVB&#10;gP+byo79eNDvuQ+U6Fhl3JmUlGx2eSfRLYEu3NrnWJCLa97jNGwRAMsHkIIQ++swcbeLeOniLY7c&#10;ZOnHrh8k62Th4wQX28eQbhinnw8JjcBrBDxaOP+KzbfPx9hI2jMNc65jfebE50skNRrc8MpSqwnr&#10;DuuLUpj035cC6D4RbRVrRHrQ/05U9yBYKUBOID2YyLBohXzloBGmW+aol3siqYO6rzmIPgkwNuPQ&#10;bjAoFDby0rK7tBBegqvM0Q46LHN9GKH7QbKmhUiBLQwXK2iUmlkJmyY6ZHVsL5hgFslx2poRebm3&#10;t97/E67/AQAA//8DAFBLAwQUAAYACAAAACEAKTLwU94AAAAGAQAADwAAAGRycy9kb3ducmV2Lnht&#10;bEyPQUvDQBCF70L/wzKCF7Gbqi0lZlOkIBYRSlPteZodk9DsbJrdJvHfu/XSXh483vDeN8liMLXo&#10;qHWVZQWTcQSCOLe64kLB1/btYQ7CeWSNtWVS8EsOFunoJsFY25431GW+EKGEXYwKSu+bWEqXl2TQ&#10;jW1DHLIf2xr0wbaF1C32odzU8jGKZtJgxWGhxIaWJeWH7GQU9Pm6220/3+X6freyfFwdl9n3h1J3&#10;t8PrCwhPg78cwxk/oEMamPb2xNqJWkF4xP/rOXuezoPfK5hNnqYg00Re46d/AAAA//8DAFBLAQIt&#10;ABQABgAIAAAAIQC2gziS/gAAAOEBAAATAAAAAAAAAAAAAAAAAAAAAABbQ29udGVudF9UeXBlc10u&#10;eG1sUEsBAi0AFAAGAAgAAAAhADj9If/WAAAAlAEAAAsAAAAAAAAAAAAAAAAALwEAAF9yZWxzLy5y&#10;ZWxzUEsBAi0AFAAGAAgAAAAhAKkSwqJEAwAAWwYAAA4AAAAAAAAAAAAAAAAALgIAAGRycy9lMm9E&#10;b2MueG1sUEsBAi0AFAAGAAgAAAAhACky8FPeAAAABgEAAA8AAAAAAAAAAAAAAAAAngUAAGRycy9k&#10;b3ducmV2LnhtbFBLBQYAAAAABAAEAPMAAACpBgAAAAA=&#10;" filled="f" stroked="f">
                <o:lock v:ext="edit" aspectratio="t"/>
                <w10:anchorlock/>
              </v:rect>
            </w:pict>
          </mc:Fallback>
        </mc:AlternateContent>
      </w:r>
    </w:p>
    <w:p w:rsidR="000C776C" w:rsidRPr="000C776C" w:rsidRDefault="000C776C" w:rsidP="000C776C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0C776C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0C776C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16</w:t>
      </w:r>
    </w:p>
    <w:p w:rsidR="000C776C" w:rsidRPr="000C776C" w:rsidRDefault="000C776C" w:rsidP="000C776C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C776C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0C776C" w:rsidRPr="000C776C" w:rsidRDefault="000C776C" w:rsidP="000C776C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C776C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0C776C" w:rsidRPr="000C776C" w:rsidRDefault="000C776C" w:rsidP="001F75BE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0C776C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292" type="#_x0000_t75" style="width:1in;height:1in" o:ole="">
            <v:imagedata r:id="rId4" o:title=""/>
          </v:shape>
          <w:control r:id="rId8" w:name="DefaultOcxName56" w:shapeid="_x0000_i1292"/>
        </w:object>
      </w:r>
    </w:p>
    <w:p w:rsidR="000C776C" w:rsidRPr="000C776C" w:rsidRDefault="000C776C" w:rsidP="000C776C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0C776C">
        <w:rPr>
          <w:rFonts w:ascii="Arial" w:eastAsia="Times New Roman" w:hAnsi="Arial" w:cs="Arial"/>
          <w:color w:val="555555"/>
          <w:sz w:val="30"/>
          <w:szCs w:val="30"/>
          <w:lang w:eastAsia="ru-RU"/>
        </w:rPr>
        <w:t xml:space="preserve">На продольных разрезах показывают </w:t>
      </w:r>
      <w:proofErr w:type="spellStart"/>
      <w:r w:rsidRPr="000C776C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нерассеченными</w:t>
      </w:r>
      <w:proofErr w:type="spellEnd"/>
      <w:r w:rsidRPr="000C776C">
        <w:rPr>
          <w:rFonts w:ascii="Arial" w:eastAsia="Times New Roman" w:hAnsi="Arial" w:cs="Arial"/>
          <w:color w:val="555555"/>
          <w:sz w:val="30"/>
          <w:szCs w:val="30"/>
          <w:lang w:eastAsia="ru-RU"/>
        </w:rPr>
        <w:t xml:space="preserve"> детали типа</w:t>
      </w:r>
    </w:p>
    <w:p w:rsidR="000C776C" w:rsidRPr="000C776C" w:rsidRDefault="000C776C" w:rsidP="000C776C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0C776C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0C776C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19</w:t>
      </w:r>
    </w:p>
    <w:p w:rsidR="000C776C" w:rsidRPr="000C776C" w:rsidRDefault="000C776C" w:rsidP="000C776C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C776C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0C776C" w:rsidRPr="000C776C" w:rsidRDefault="000C776C" w:rsidP="000C776C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C776C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0C776C" w:rsidRPr="000C776C" w:rsidRDefault="000C776C" w:rsidP="001F75BE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0C776C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325" type="#_x0000_t75" style="width:1in;height:1in" o:ole="">
            <v:imagedata r:id="rId4" o:title=""/>
          </v:shape>
          <w:control r:id="rId9" w:name="DefaultOcxName68" w:shapeid="_x0000_i1325"/>
        </w:object>
      </w:r>
    </w:p>
    <w:p w:rsidR="000C776C" w:rsidRPr="000C776C" w:rsidRDefault="000C776C" w:rsidP="000C776C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0C776C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При выполнении разреза на чертеже показывают то, что получается</w:t>
      </w:r>
    </w:p>
    <w:p w:rsidR="000C776C" w:rsidRPr="000C776C" w:rsidRDefault="000C776C" w:rsidP="000C776C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0C776C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0C776C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22</w:t>
      </w:r>
    </w:p>
    <w:p w:rsidR="000C776C" w:rsidRPr="000C776C" w:rsidRDefault="000C776C" w:rsidP="000C776C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C776C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0C776C" w:rsidRPr="000C776C" w:rsidRDefault="000C776C" w:rsidP="000C776C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C776C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0C776C" w:rsidRPr="000C776C" w:rsidRDefault="000C776C" w:rsidP="001F75BE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0C776C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358" type="#_x0000_t75" style="width:1in;height:1in" o:ole="">
            <v:imagedata r:id="rId4" o:title=""/>
          </v:shape>
          <w:control r:id="rId10" w:name="DefaultOcxName80" w:shapeid="_x0000_i1358"/>
        </w:object>
      </w:r>
    </w:p>
    <w:p w:rsidR="000C776C" w:rsidRPr="001F75BE" w:rsidRDefault="000C776C" w:rsidP="000C776C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0C776C">
        <w:rPr>
          <w:rFonts w:ascii="Arial" w:eastAsia="Times New Roman" w:hAnsi="Arial" w:cs="Arial"/>
          <w:color w:val="555555"/>
          <w:sz w:val="30"/>
          <w:szCs w:val="30"/>
          <w:lang w:eastAsia="ru-RU"/>
        </w:rPr>
        <w:t xml:space="preserve">Фронтальной и горизонтальной проекциям геометрических фигур </w:t>
      </w:r>
      <w:proofErr w:type="gramStart"/>
      <w:r w:rsidRPr="000C776C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соответствует  профильная</w:t>
      </w:r>
      <w:proofErr w:type="gramEnd"/>
      <w:r w:rsidRPr="000C776C">
        <w:rPr>
          <w:rFonts w:ascii="Arial" w:eastAsia="Times New Roman" w:hAnsi="Arial" w:cs="Arial"/>
          <w:color w:val="555555"/>
          <w:sz w:val="30"/>
          <w:szCs w:val="30"/>
          <w:lang w:eastAsia="ru-RU"/>
        </w:rPr>
        <w:t xml:space="preserve">  проекция __. Впишите номер правильного варианта.</w:t>
      </w:r>
      <w:r w:rsidRPr="000C776C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7829550" cy="3571875"/>
                <wp:effectExtent l="0" t="0" r="0" b="0"/>
                <wp:docPr id="1" name="Прямоугольник 1" descr="https://edu.rosdistant.ru/pluginfile.php/536551/question/questiontext/10320908/22/2096877/imgA6752AF5-313E-4E4B-89DF-DEB6C7F4E058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7829550" cy="3571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C6ABF2" id="Прямоугольник 1" o:spid="_x0000_s1026" alt="https://edu.rosdistant.ru/pluginfile.php/536551/question/questiontext/10320908/22/2096877/imgA6752AF5-313E-4E4B-89DF-DEB6C7F4E058_1.png" style="width:616.5pt;height:28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NbmQwMAAFoGAAAOAAAAZHJzL2Uyb0RvYy54bWysVUuO4zYQ3QfIHQjuZX0sWR+0euC2rCBA&#10;TzLAZNYDWqIkIhKpIel2d4IBAmQbIEfIIbIJ8pkzqG+UImV73D2bIIkWAsmiqurVe1W6enE/9OiO&#10;SsUEz7G/8DCivBI1422O33xTOglGShNek15wmuMHqvCL688/uzqMGQ1EJ/qaSgROuMoOY447rcfM&#10;dVXV0YGohRgpB2Mj5EA0bGXr1pIcwPvQu4HnrdyDkPUoRUWVgtNiNuJr679paKW/bhpFNepzDLlp&#10;+5b2vTNv9/qKZK0kY8eqYxrkX2QxEMYh6NlVQTRBe8k+cTWwSgolGr2oxOCKpmEVtRgAje89Q/O6&#10;IyO1WKA4ajyXSf1/bquv7l5JxGrgDiNOBqBo+uXxh8efpz+nD48/Tr9OH6Y/Hn+a/pp+m35HcKem&#10;qoL6GZ4UEEXr/QIA1cyQrBdy7479vmW8YT1djN3oRstVFPnuuz1VGjRyXmh6r13fWwZe6iVuEAD+&#10;dJXEscuGdr2Ko2BdRs7SX26dcBveOElalE6xvVlt4jLcelHy1l+MvDX8HSARgPF6fCUNA2q8FdW3&#10;CnGx6Qhv6VqNoIIZ3+lISnHoKKmhkL5x4T7xYTYKvKHd4aWooSJkr4Vl976Rg4kBvKF7K6KHs4gA&#10;D6rgME6CNIpAaxXYllHsJ3FkY5Ds9Pkolf6CigGZRY4l5Gfdk7tbpU06JDtdMdG4KFnfW6X2/MkB&#10;XJxPIDh8amwmDSu871Mv3SbbJHTCYAVV9IrCWZeb0FmVfhwVy2KzKfz3Jq4fZh2ra8pNmFMT+OE/&#10;E9mxHWf5nttAiZ7Vxp1JScl2t+kluiPQhKV9jgW5uOY+TcMWAbA8g+QHoXcTpE4JUnHCMoycNPYS&#10;x/PTm3TlhWlYlE8h3TJO/zskdMhxGgWRZeki6WfYPPt8io1kA9Mw5no25Dg5XyKZ0eCW15ZaTVg/&#10;ry9KYdL/WAqg+0S0VawR6az/nagfQLBSgJxAejCQYdEJ+R1GBxhuOVbv9kRSjPovOYg+9cPQTEO7&#10;CaM4gI28tOwuLYRX4CrHGqN5udHzBN2PkrUdRPJtYbhYQ6M0zErYNNGc1bG9YIBZJMdhaybk5d7e&#10;+vhLuP4bAAD//wMAUEsDBBQABgAIAAAAIQBvtM7C3QAAAAYBAAAPAAAAZHJzL2Rvd25yZXYueG1s&#10;TI9BS8NAEIXvQv/DMgUvYjdNaZGYTSkFsYhQTLXnaXZMgtnZNLtN4r9360UvDx5veO+bdD2aRvTU&#10;udqygvksAkFcWF1zqeD98HT/AMJ5ZI2NZVLwTQ7W2eQmxUTbgd+oz30pQgm7BBVU3reJlK6oyKCb&#10;2ZY4ZJ+2M+iD7UqpOxxCuWlkHEUrabDmsFBhS9uKiq/8YhQMxb4/Hl6f5f7uuLN83p23+ceLUrfT&#10;cfMIwtPo/47hih/QIQtMJ3th7USjIDzif/WaxYtF8CcFy1W8BJml8j9+9gMAAP//AwBQSwECLQAU&#10;AAYACAAAACEAtoM4kv4AAADhAQAAEwAAAAAAAAAAAAAAAAAAAAAAW0NvbnRlbnRfVHlwZXNdLnht&#10;bFBLAQItABQABgAIAAAAIQA4/SH/1gAAAJQBAAALAAAAAAAAAAAAAAAAAC8BAABfcmVscy8ucmVs&#10;c1BLAQItABQABgAIAAAAIQD6iNbmQwMAAFoGAAAOAAAAAAAAAAAAAAAAAC4CAABkcnMvZTJvRG9j&#10;LnhtbFBLAQItABQABgAIAAAAIQBvtM7C3QAAAAYBAAAPAAAAAAAAAAAAAAAAAJ0FAABkcnMvZG93&#10;bnJldi54bWxQSwUGAAAAAAQABADzAAAApwYAAAAA&#10;" filled="f" stroked="f">
                <o:lock v:ext="edit" aspectratio="t"/>
                <w10:anchorlock/>
              </v:rect>
            </w:pict>
          </mc:Fallback>
        </mc:AlternateContent>
      </w:r>
      <w:bookmarkStart w:id="0" w:name="_GoBack"/>
      <w:bookmarkEnd w:id="0"/>
      <w:r w:rsidR="003445AE" w:rsidRPr="001F75BE">
        <w:rPr>
          <w:rFonts w:ascii="Arial" w:eastAsia="Times New Roman" w:hAnsi="Arial" w:cs="Arial"/>
          <w:color w:val="555555"/>
          <w:sz w:val="30"/>
          <w:szCs w:val="30"/>
          <w:lang w:eastAsia="ru-RU"/>
        </w:rPr>
        <w:t xml:space="preserve"> </w:t>
      </w:r>
    </w:p>
    <w:p w:rsidR="00BB60F6" w:rsidRDefault="00BB60F6"/>
    <w:sectPr w:rsidR="00BB60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76C"/>
    <w:rsid w:val="000C776C"/>
    <w:rsid w:val="001F75BE"/>
    <w:rsid w:val="003445AE"/>
    <w:rsid w:val="00BB6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8"/>
    <o:shapelayout v:ext="edit">
      <o:idmap v:ext="edit" data="1"/>
    </o:shapelayout>
  </w:shapeDefaults>
  <w:decimalSymbol w:val=","/>
  <w:listSeparator w:val=";"/>
  <w14:docId w14:val="6555F01F"/>
  <w15:chartTrackingRefBased/>
  <w15:docId w15:val="{D48AC99D-FB00-49F4-A4EE-801734C1A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C776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0C776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C776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C776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qno">
    <w:name w:val="qno"/>
    <w:basedOn w:val="a0"/>
    <w:rsid w:val="000C776C"/>
  </w:style>
  <w:style w:type="character" w:customStyle="1" w:styleId="questionflagtext">
    <w:name w:val="questionflagtext"/>
    <w:basedOn w:val="a0"/>
    <w:rsid w:val="000C776C"/>
  </w:style>
  <w:style w:type="paragraph" w:styleId="a3">
    <w:name w:val="Normal (Web)"/>
    <w:basedOn w:val="a"/>
    <w:uiPriority w:val="99"/>
    <w:semiHidden/>
    <w:unhideWhenUsed/>
    <w:rsid w:val="000C7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swer">
    <w:name w:val="answer"/>
    <w:basedOn w:val="a0"/>
    <w:rsid w:val="000C77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32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52971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95219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40360213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15917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61015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62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46781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43198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26962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875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8555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029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2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506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47777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69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318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31285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150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795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77386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807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8871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106140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90518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8606704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13067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19892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91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81256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91947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07264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538227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25992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31544758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92168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53383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339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0918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12693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423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050829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93441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18929417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8052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46856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406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15107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51384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57711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085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488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101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198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1889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90573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187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2398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98465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064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1883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7163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8698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3302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513748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48672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02455340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07646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59615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188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9513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43480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21084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928693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851153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41990891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57878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59358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02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25994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69896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43013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207880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54710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47201910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27157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44590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61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00732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04727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37052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368580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97541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25648176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58197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18036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013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30962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28547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19840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492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8495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947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670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499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25789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3654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1953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2422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112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1050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84027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6432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370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181242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54948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96819719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9186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84960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94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86418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77270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77402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130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0718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973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328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3546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1946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096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0180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17611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753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1867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73097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8105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1424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6002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3063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317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2271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866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6298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25730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525265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50791546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27545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77093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46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13988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64856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9405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34673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4232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0953782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34674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30776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09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76806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4370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67948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485889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62168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30974645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67268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82265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353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88230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97734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80761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29142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42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37202677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05447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83365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155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87522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12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90402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56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5737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340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750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4652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70420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8368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8949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91277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472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0533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93999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6136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3494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906096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82124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29999643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53128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27038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472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46276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53998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52244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238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804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039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346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4620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22239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078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7495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29719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701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5095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4443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815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1497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816645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8050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92363897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21843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00038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09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97255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17711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77025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752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8639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34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2753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9662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95719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03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5945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2514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6159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811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4035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0935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932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966515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24083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57535930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35718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64797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525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0884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8485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79592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3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9996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389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816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0991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70761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80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000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02210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737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71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80833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14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9157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052354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27482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83395596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15353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99515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005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01584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53906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85227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842114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23110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11158422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11540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603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52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2097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14124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9986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017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7153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269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383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6314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7500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833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7931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89451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003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9451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26190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8030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3682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178470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29369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11720908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74214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32662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616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20231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19237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437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173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2631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880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4917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4375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48038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184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5543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51958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757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27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83294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2727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392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524889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8865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62384617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3580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31041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4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31962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37107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404483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839622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7626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41891204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4305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00786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689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55423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00491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74563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179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952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9250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1895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3209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78243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12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7400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62052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027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8896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10861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690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3193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869047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78428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74190655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73410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05551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195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49922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5857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26698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3" Type="http://schemas.openxmlformats.org/officeDocument/2006/relationships/webSettings" Target="webSettings.xml"/><Relationship Id="rId7" Type="http://schemas.openxmlformats.org/officeDocument/2006/relationships/control" Target="activeX/activeX3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fontTable" Target="fontTable.xml"/><Relationship Id="rId5" Type="http://schemas.openxmlformats.org/officeDocument/2006/relationships/control" Target="activeX/activeX1.xml"/><Relationship Id="rId10" Type="http://schemas.openxmlformats.org/officeDocument/2006/relationships/control" Target="activeX/activeX6.xml"/><Relationship Id="rId4" Type="http://schemas.openxmlformats.org/officeDocument/2006/relationships/image" Target="media/image1.wmf"/><Relationship Id="rId9" Type="http://schemas.openxmlformats.org/officeDocument/2006/relationships/control" Target="activeX/activeX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2026-08-11T07:06:00Z</dcterms:created>
  <dcterms:modified xsi:type="dcterms:W3CDTF">2026-08-12T13:55:00Z</dcterms:modified>
</cp:coreProperties>
</file>