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EE6579D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A562CA" w:rsidRPr="00A562CA">
        <w:rPr>
          <w:sz w:val="28"/>
          <w:szCs w:val="28"/>
          <w:u w:val="single"/>
        </w:rPr>
        <w:t>Физика 3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8927692" w:rsidR="00FC36F2" w:rsidRPr="00D67164" w:rsidRDefault="00A562CA" w:rsidP="00FC36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П. Павлова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07A43" w14:textId="77777777" w:rsidR="00ED62F6" w:rsidRDefault="00ED62F6">
      <w:r>
        <w:separator/>
      </w:r>
    </w:p>
  </w:endnote>
  <w:endnote w:type="continuationSeparator" w:id="0">
    <w:p w14:paraId="572026B0" w14:textId="77777777" w:rsidR="00ED62F6" w:rsidRDefault="00ED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59436" w14:textId="77777777" w:rsidR="00ED62F6" w:rsidRDefault="00ED62F6">
      <w:r>
        <w:separator/>
      </w:r>
    </w:p>
  </w:footnote>
  <w:footnote w:type="continuationSeparator" w:id="0">
    <w:p w14:paraId="2D7929B8" w14:textId="77777777" w:rsidR="00ED62F6" w:rsidRDefault="00ED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428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28B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62CA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2F6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36F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13</cp:revision>
  <cp:lastPrinted>2013-06-06T06:32:00Z</cp:lastPrinted>
  <dcterms:created xsi:type="dcterms:W3CDTF">2022-09-25T13:24:00Z</dcterms:created>
  <dcterms:modified xsi:type="dcterms:W3CDTF">2023-12-21T11:44:00Z</dcterms:modified>
</cp:coreProperties>
</file>