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20696" w14:textId="77777777" w:rsidR="00BA5A99" w:rsidRDefault="006F003A" w:rsidP="006B3F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1B57">
        <w:rPr>
          <w:rFonts w:ascii="Times New Roman" w:hAnsi="Times New Roman" w:cs="Times New Roman"/>
          <w:sz w:val="28"/>
          <w:szCs w:val="28"/>
        </w:rPr>
        <w:t xml:space="preserve"> </w:t>
      </w:r>
      <w:r w:rsidR="00BA5A99" w:rsidRPr="00EA4248">
        <w:rPr>
          <w:rFonts w:ascii="Times New Roman" w:hAnsi="Times New Roman" w:cs="Times New Roman"/>
          <w:sz w:val="28"/>
          <w:szCs w:val="28"/>
        </w:rPr>
        <w:t xml:space="preserve">Федеральное государственное бюджетное образовательное учреждение </w:t>
      </w:r>
      <w:r w:rsidR="00BA5A99" w:rsidRPr="00EA4248">
        <w:rPr>
          <w:rFonts w:ascii="Times New Roman" w:hAnsi="Times New Roman" w:cs="Times New Roman"/>
          <w:sz w:val="28"/>
          <w:szCs w:val="28"/>
        </w:rPr>
        <w:br/>
        <w:t xml:space="preserve">высшего образования </w:t>
      </w:r>
      <w:r w:rsidR="00BA5A99" w:rsidRPr="00EA4248">
        <w:rPr>
          <w:rFonts w:ascii="Times New Roman" w:hAnsi="Times New Roman" w:cs="Times New Roman"/>
          <w:sz w:val="28"/>
          <w:szCs w:val="28"/>
        </w:rPr>
        <w:br/>
        <w:t>«Уфимский государственный нефтяной технический университет»</w:t>
      </w:r>
    </w:p>
    <w:p w14:paraId="02B355FA" w14:textId="77777777" w:rsidR="00BA5A99" w:rsidRDefault="00BA5A99" w:rsidP="006B3F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 строительных конструкций</w:t>
      </w:r>
    </w:p>
    <w:p w14:paraId="34F6151D" w14:textId="77777777" w:rsidR="00BA5A99" w:rsidRPr="00EA4248" w:rsidRDefault="00BA5A99" w:rsidP="00BA5A9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F94DA56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</w:pPr>
    </w:p>
    <w:p w14:paraId="6C890183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</w:pPr>
    </w:p>
    <w:p w14:paraId="5F0BEA7C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</w:pPr>
    </w:p>
    <w:p w14:paraId="672F8677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</w:pPr>
    </w:p>
    <w:p w14:paraId="254660E5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</w:pPr>
    </w:p>
    <w:p w14:paraId="17FFE69E" w14:textId="77777777" w:rsidR="00BA5A99" w:rsidRDefault="00BA5A99" w:rsidP="00BA5A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4248">
        <w:rPr>
          <w:rFonts w:ascii="Times New Roman" w:hAnsi="Times New Roman" w:cs="Times New Roman"/>
          <w:sz w:val="28"/>
          <w:szCs w:val="28"/>
        </w:rPr>
        <w:t>Дисциплина «</w:t>
      </w:r>
      <w:r w:rsidR="001640AC">
        <w:rPr>
          <w:rFonts w:ascii="Times New Roman" w:hAnsi="Times New Roman" w:cs="Times New Roman"/>
          <w:b/>
          <w:sz w:val="28"/>
          <w:szCs w:val="28"/>
        </w:rPr>
        <w:t>Приоритетные направления развития науки, техники и технологии в строительстве</w:t>
      </w:r>
      <w:r w:rsidRPr="00EA4248">
        <w:rPr>
          <w:rFonts w:ascii="Times New Roman" w:hAnsi="Times New Roman" w:cs="Times New Roman"/>
          <w:b/>
          <w:sz w:val="28"/>
          <w:szCs w:val="28"/>
        </w:rPr>
        <w:t>»</w:t>
      </w:r>
    </w:p>
    <w:p w14:paraId="4F3F026E" w14:textId="77777777" w:rsidR="00BA5A99" w:rsidRDefault="00B2402B" w:rsidP="00BA5A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Рабочая тетрадь по  тем</w:t>
      </w:r>
      <w:r w:rsidR="00F47286">
        <w:rPr>
          <w:rFonts w:ascii="Times New Roman" w:hAnsi="Times New Roman" w:cs="Times New Roman"/>
          <w:b/>
          <w:sz w:val="28"/>
          <w:szCs w:val="28"/>
        </w:rPr>
        <w:t>е эссе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3F4D174B" w14:textId="77777777" w:rsidR="00BA5A99" w:rsidRDefault="00F47286" w:rsidP="001640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Анализ проблем в промышленности строительных материалов по </w:t>
      </w:r>
      <w:bookmarkStart w:id="0" w:name="_Hlk113187854"/>
      <w:r>
        <w:rPr>
          <w:rFonts w:ascii="Times New Roman" w:hAnsi="Times New Roman" w:cs="Times New Roman"/>
          <w:i/>
          <w:sz w:val="28"/>
          <w:szCs w:val="28"/>
        </w:rPr>
        <w:t xml:space="preserve">материалам </w:t>
      </w:r>
      <w:r w:rsidR="00BA5A99" w:rsidRPr="00EA4248">
        <w:rPr>
          <w:rFonts w:ascii="Times New Roman" w:hAnsi="Times New Roman" w:cs="Times New Roman"/>
          <w:i/>
          <w:sz w:val="28"/>
          <w:szCs w:val="28"/>
        </w:rPr>
        <w:t>«</w:t>
      </w:r>
      <w:r w:rsidR="001640AC" w:rsidRPr="001640AC">
        <w:rPr>
          <w:rFonts w:ascii="Times New Roman" w:hAnsi="Times New Roman" w:cs="Times New Roman"/>
          <w:i/>
          <w:sz w:val="28"/>
          <w:szCs w:val="28"/>
        </w:rPr>
        <w:t xml:space="preserve">С Т Р А Т Е Г И </w:t>
      </w:r>
      <w:proofErr w:type="spellStart"/>
      <w:r w:rsidR="001640AC">
        <w:rPr>
          <w:rFonts w:ascii="Times New Roman" w:hAnsi="Times New Roman" w:cs="Times New Roman"/>
          <w:i/>
          <w:sz w:val="28"/>
          <w:szCs w:val="28"/>
        </w:rPr>
        <w:t>И</w:t>
      </w:r>
      <w:proofErr w:type="spellEnd"/>
      <w:r w:rsidR="001640A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640AC" w:rsidRPr="001640AC">
        <w:rPr>
          <w:rFonts w:ascii="Times New Roman" w:hAnsi="Times New Roman" w:cs="Times New Roman"/>
          <w:i/>
          <w:sz w:val="28"/>
          <w:szCs w:val="28"/>
        </w:rPr>
        <w:t>развития промышленности строительных материалов на период до 2020 года и дальнейшую перспективу до 2030 года</w:t>
      </w:r>
      <w:r w:rsidR="00BA5A99" w:rsidRPr="00EA4248">
        <w:rPr>
          <w:rFonts w:ascii="Times New Roman" w:hAnsi="Times New Roman" w:cs="Times New Roman"/>
          <w:i/>
          <w:sz w:val="28"/>
          <w:szCs w:val="28"/>
        </w:rPr>
        <w:t>»</w:t>
      </w:r>
    </w:p>
    <w:bookmarkEnd w:id="0"/>
    <w:p w14:paraId="0B837037" w14:textId="77777777" w:rsidR="00934D72" w:rsidRDefault="00934D72" w:rsidP="001640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4C74AAE6" w14:textId="77777777" w:rsidR="00934D72" w:rsidRDefault="00934D72" w:rsidP="001640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№____</w:t>
      </w:r>
    </w:p>
    <w:p w14:paraId="32CD06E2" w14:textId="77777777" w:rsidR="00BA5A99" w:rsidRPr="00EA4248" w:rsidRDefault="00BA5A99" w:rsidP="00BA5A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8DD0F5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</w:pPr>
    </w:p>
    <w:p w14:paraId="21964470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</w:pPr>
    </w:p>
    <w:p w14:paraId="1CCC32DD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</w:pPr>
    </w:p>
    <w:p w14:paraId="60C80846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</w:pPr>
    </w:p>
    <w:p w14:paraId="74F243E9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</w:pPr>
    </w:p>
    <w:p w14:paraId="0D2443B9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</w:pPr>
    </w:p>
    <w:p w14:paraId="4346D045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</w:pPr>
    </w:p>
    <w:p w14:paraId="0EB0CC86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</w:pPr>
    </w:p>
    <w:p w14:paraId="2FA2E1E9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</w:pPr>
    </w:p>
    <w:p w14:paraId="16C16816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</w:pPr>
    </w:p>
    <w:p w14:paraId="14C2CF90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</w:pPr>
    </w:p>
    <w:p w14:paraId="10A18A4D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</w:pPr>
    </w:p>
    <w:p w14:paraId="20436E49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10456">
        <w:rPr>
          <w:rFonts w:ascii="Times New Roman" w:hAnsi="Times New Roman" w:cs="Times New Roman"/>
          <w:sz w:val="28"/>
          <w:szCs w:val="28"/>
        </w:rPr>
        <w:t>ст.</w:t>
      </w:r>
      <w:r w:rsidR="000042E2">
        <w:rPr>
          <w:rFonts w:ascii="Times New Roman" w:hAnsi="Times New Roman" w:cs="Times New Roman"/>
          <w:sz w:val="28"/>
          <w:szCs w:val="28"/>
        </w:rPr>
        <w:t xml:space="preserve"> </w:t>
      </w:r>
      <w:r w:rsidRPr="00510456">
        <w:rPr>
          <w:rFonts w:ascii="Times New Roman" w:hAnsi="Times New Roman" w:cs="Times New Roman"/>
          <w:sz w:val="28"/>
          <w:szCs w:val="28"/>
        </w:rPr>
        <w:t>гр.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640AC">
        <w:rPr>
          <w:rFonts w:ascii="Times New Roman" w:hAnsi="Times New Roman" w:cs="Times New Roman"/>
          <w:sz w:val="28"/>
          <w:szCs w:val="28"/>
        </w:rPr>
        <w:t xml:space="preserve">МПГ 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="000042E2">
        <w:rPr>
          <w:rFonts w:ascii="Times New Roman" w:hAnsi="Times New Roman" w:cs="Times New Roman"/>
          <w:sz w:val="28"/>
          <w:szCs w:val="28"/>
        </w:rPr>
        <w:t>_______</w:t>
      </w:r>
    </w:p>
    <w:p w14:paraId="55EAB6D7" w14:textId="77777777" w:rsidR="000042E2" w:rsidRDefault="00BA5A99" w:rsidP="00BA5A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042E2">
        <w:rPr>
          <w:rFonts w:ascii="Times New Roman" w:hAnsi="Times New Roman" w:cs="Times New Roman"/>
          <w:sz w:val="28"/>
          <w:szCs w:val="28"/>
        </w:rPr>
        <w:t>______________________</w:t>
      </w:r>
      <w:r w:rsidR="001640AC">
        <w:rPr>
          <w:rFonts w:ascii="Times New Roman" w:hAnsi="Times New Roman" w:cs="Times New Roman"/>
          <w:sz w:val="28"/>
          <w:szCs w:val="28"/>
        </w:rPr>
        <w:t>___</w:t>
      </w:r>
    </w:p>
    <w:p w14:paraId="28754B85" w14:textId="77777777" w:rsidR="001640AC" w:rsidRDefault="001640AC" w:rsidP="00BA5A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640AC">
        <w:rPr>
          <w:rFonts w:ascii="Times New Roman" w:hAnsi="Times New Roman" w:cs="Times New Roman"/>
          <w:sz w:val="18"/>
          <w:szCs w:val="18"/>
        </w:rPr>
        <w:t>(ФИО)</w:t>
      </w:r>
    </w:p>
    <w:p w14:paraId="36DEF8FF" w14:textId="77777777" w:rsidR="001640AC" w:rsidRPr="001640AC" w:rsidRDefault="001640AC" w:rsidP="00BA5A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30313A6" w14:textId="77777777" w:rsidR="00BA5A99" w:rsidRPr="00510456" w:rsidRDefault="00BA5A99" w:rsidP="00BA5A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Принял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10456">
        <w:rPr>
          <w:rFonts w:ascii="Times New Roman" w:hAnsi="Times New Roman" w:cs="Times New Roman"/>
          <w:sz w:val="28"/>
          <w:szCs w:val="28"/>
        </w:rPr>
        <w:tab/>
        <w:t>доц. кафедры СК Рязанова В.А.</w:t>
      </w:r>
    </w:p>
    <w:p w14:paraId="481585F2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10456">
        <w:rPr>
          <w:rFonts w:ascii="Times New Roman" w:hAnsi="Times New Roman" w:cs="Times New Roman"/>
          <w:sz w:val="28"/>
          <w:szCs w:val="28"/>
        </w:rPr>
        <w:tab/>
      </w:r>
    </w:p>
    <w:p w14:paraId="7CC0690E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</w:pPr>
    </w:p>
    <w:p w14:paraId="7C8B3D9C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</w:pPr>
    </w:p>
    <w:p w14:paraId="04C78FDF" w14:textId="77777777" w:rsidR="00BA5A99" w:rsidRDefault="00BA5A99" w:rsidP="00BA5A99">
      <w:pPr>
        <w:autoSpaceDE w:val="0"/>
        <w:autoSpaceDN w:val="0"/>
        <w:adjustRightInd w:val="0"/>
        <w:spacing w:after="0" w:line="240" w:lineRule="auto"/>
      </w:pPr>
    </w:p>
    <w:p w14:paraId="76E71DC6" w14:textId="77777777" w:rsidR="00BA5A99" w:rsidRPr="00510456" w:rsidRDefault="00BA5A99" w:rsidP="00BA5A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0456">
        <w:rPr>
          <w:rFonts w:ascii="Times New Roman" w:hAnsi="Times New Roman" w:cs="Times New Roman"/>
          <w:sz w:val="28"/>
          <w:szCs w:val="28"/>
        </w:rPr>
        <w:t>Уфа</w:t>
      </w:r>
    </w:p>
    <w:p w14:paraId="1B6E24E0" w14:textId="77777777" w:rsidR="00BA5A99" w:rsidRPr="00510456" w:rsidRDefault="00BA5A99" w:rsidP="00BA5A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0456">
        <w:rPr>
          <w:rFonts w:ascii="Times New Roman" w:hAnsi="Times New Roman" w:cs="Times New Roman"/>
          <w:sz w:val="28"/>
          <w:szCs w:val="28"/>
        </w:rPr>
        <w:t>20</w:t>
      </w:r>
      <w:r w:rsidR="0073515E">
        <w:rPr>
          <w:rFonts w:ascii="Times New Roman" w:hAnsi="Times New Roman" w:cs="Times New Roman"/>
          <w:sz w:val="28"/>
          <w:szCs w:val="28"/>
        </w:rPr>
        <w:t>….</w:t>
      </w:r>
    </w:p>
    <w:p w14:paraId="6B89673C" w14:textId="77777777" w:rsidR="00BA5A99" w:rsidRDefault="00BA5A99" w:rsidP="00BA5A99">
      <w:r>
        <w:br w:type="page"/>
      </w:r>
    </w:p>
    <w:p w14:paraId="114A5C0A" w14:textId="7AFE2FDE" w:rsidR="00681221" w:rsidRPr="00313B79" w:rsidRDefault="00681221" w:rsidP="004A75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B79">
        <w:rPr>
          <w:rFonts w:ascii="Times New Roman" w:hAnsi="Times New Roman" w:cs="Times New Roman"/>
          <w:sz w:val="28"/>
          <w:szCs w:val="28"/>
        </w:rPr>
        <w:lastRenderedPageBreak/>
        <w:t xml:space="preserve">На чем базируются основные положения С Т Р А Т Е Г И </w:t>
      </w:r>
      <w:proofErr w:type="spellStart"/>
      <w:r w:rsidRPr="00313B79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313B79">
        <w:rPr>
          <w:rFonts w:ascii="Times New Roman" w:hAnsi="Times New Roman" w:cs="Times New Roman"/>
          <w:sz w:val="28"/>
          <w:szCs w:val="28"/>
        </w:rPr>
        <w:t xml:space="preserve"> развития </w:t>
      </w:r>
    </w:p>
    <w:p w14:paraId="6CB9AD31" w14:textId="77777777" w:rsidR="00FD6E65" w:rsidRPr="00313B79" w:rsidRDefault="00681221" w:rsidP="006812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B79">
        <w:rPr>
          <w:rFonts w:ascii="Times New Roman" w:hAnsi="Times New Roman" w:cs="Times New Roman"/>
          <w:sz w:val="28"/>
          <w:szCs w:val="28"/>
        </w:rPr>
        <w:t xml:space="preserve">промышленности строительных материалов на период до 2020 года и дальнейшую перспективу до 2030 года </w:t>
      </w:r>
      <w:r w:rsidR="00313B79" w:rsidRPr="00313B79">
        <w:rPr>
          <w:rFonts w:ascii="Times New Roman" w:hAnsi="Times New Roman" w:cs="Times New Roman"/>
          <w:sz w:val="28"/>
          <w:szCs w:val="28"/>
        </w:rPr>
        <w:t xml:space="preserve">? </w:t>
      </w:r>
      <w:r w:rsidRPr="00313B79">
        <w:rPr>
          <w:rFonts w:ascii="Times New Roman" w:hAnsi="Times New Roman" w:cs="Times New Roman"/>
          <w:sz w:val="28"/>
          <w:szCs w:val="28"/>
        </w:rPr>
        <w:t>(привести перечень нормативных документов)</w:t>
      </w:r>
    </w:p>
    <w:p w14:paraId="2A362E88" w14:textId="77777777" w:rsidR="00625EC5" w:rsidRPr="00313B79" w:rsidRDefault="00FD6E65" w:rsidP="00FD6E65">
      <w:pPr>
        <w:rPr>
          <w:rFonts w:ascii="Times New Roman" w:hAnsi="Times New Roman" w:cs="Times New Roman"/>
          <w:sz w:val="28"/>
          <w:szCs w:val="28"/>
        </w:rPr>
      </w:pPr>
      <w:r w:rsidRPr="00313B7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1D1F189" w14:textId="77777777" w:rsidR="00B10C77" w:rsidRPr="00313B79" w:rsidRDefault="00CA37A2" w:rsidP="004A75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B79">
        <w:rPr>
          <w:rFonts w:ascii="Times New Roman" w:hAnsi="Times New Roman" w:cs="Times New Roman"/>
          <w:sz w:val="28"/>
          <w:szCs w:val="28"/>
        </w:rPr>
        <w:t>Какие требования предъявляются к современным строительным материалам?</w:t>
      </w:r>
      <w:r w:rsidR="00B10C77" w:rsidRPr="00313B7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</w:t>
      </w:r>
      <w:r w:rsidR="00313B79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14:paraId="4E2C0277" w14:textId="77777777" w:rsidR="00B10C77" w:rsidRPr="00313B79" w:rsidRDefault="00CA37A2" w:rsidP="00313B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13B79">
        <w:rPr>
          <w:rFonts w:ascii="Times New Roman" w:hAnsi="Times New Roman" w:cs="Times New Roman"/>
          <w:sz w:val="28"/>
          <w:szCs w:val="28"/>
        </w:rPr>
        <w:t>Перечислите основные современные мировые тенденции в развитии промышленности строительных материалов</w:t>
      </w:r>
    </w:p>
    <w:p w14:paraId="09676613" w14:textId="77777777" w:rsidR="00B10C77" w:rsidRDefault="00B10C77" w:rsidP="00B10C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313B79"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  <w:r w:rsidR="00CA37A2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EC3AE62" w14:textId="77777777" w:rsidR="00E72152" w:rsidRDefault="00B10C77" w:rsidP="00D10A8D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13B79">
        <w:rPr>
          <w:rFonts w:ascii="Times New Roman" w:hAnsi="Times New Roman" w:cs="Times New Roman"/>
          <w:sz w:val="28"/>
          <w:szCs w:val="28"/>
        </w:rPr>
        <w:t>____________</w:t>
      </w:r>
    </w:p>
    <w:p w14:paraId="1405CA62" w14:textId="77777777" w:rsidR="00DD607C" w:rsidRPr="00313B79" w:rsidRDefault="00D10A8D" w:rsidP="004A75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B79">
        <w:rPr>
          <w:rFonts w:ascii="Times New Roman" w:hAnsi="Times New Roman" w:cs="Times New Roman"/>
          <w:sz w:val="28"/>
          <w:szCs w:val="28"/>
        </w:rPr>
        <w:t>Что понимается под энергоэффективными способами производства строительных материалов? Приведите пр</w:t>
      </w:r>
      <w:r w:rsidR="00DD607C" w:rsidRPr="00313B79">
        <w:rPr>
          <w:rFonts w:ascii="Times New Roman" w:hAnsi="Times New Roman" w:cs="Times New Roman"/>
          <w:sz w:val="28"/>
          <w:szCs w:val="28"/>
        </w:rPr>
        <w:t>имеры применения таких способов, примеры из опыта различных стран.</w:t>
      </w:r>
    </w:p>
    <w:p w14:paraId="3D31D0D7" w14:textId="77777777" w:rsidR="00B10C77" w:rsidRPr="00313B79" w:rsidRDefault="00B10C77" w:rsidP="00B10C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25ADA2" w14:textId="77777777" w:rsidR="00B10C77" w:rsidRPr="00D10A8D" w:rsidRDefault="00B10C77" w:rsidP="004A75D4">
      <w:pPr>
        <w:pStyle w:val="a3"/>
        <w:ind w:left="0"/>
        <w:rPr>
          <w:rFonts w:ascii="Times New Roman" w:hAnsi="Times New Roman" w:cs="Times New Roman"/>
          <w:i/>
          <w:sz w:val="28"/>
          <w:szCs w:val="28"/>
        </w:rPr>
      </w:pPr>
      <w:r w:rsidRPr="00313B7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13B79">
        <w:rPr>
          <w:rFonts w:ascii="Times New Roman" w:hAnsi="Times New Roman" w:cs="Times New Roman"/>
          <w:sz w:val="28"/>
          <w:szCs w:val="28"/>
        </w:rPr>
        <w:t>____________</w:t>
      </w:r>
    </w:p>
    <w:p w14:paraId="2F82FE6A" w14:textId="77777777" w:rsidR="00B10C77" w:rsidRDefault="00D10A8D" w:rsidP="004A75D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13B79">
        <w:rPr>
          <w:rFonts w:ascii="Times New Roman" w:hAnsi="Times New Roman" w:cs="Times New Roman"/>
          <w:sz w:val="28"/>
          <w:szCs w:val="28"/>
        </w:rPr>
        <w:t>_______________</w:t>
      </w:r>
    </w:p>
    <w:p w14:paraId="64ED5F72" w14:textId="77777777" w:rsidR="00E70331" w:rsidRPr="004A75D4" w:rsidRDefault="00CC6A1A" w:rsidP="004A75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B79">
        <w:rPr>
          <w:rFonts w:ascii="Times New Roman" w:hAnsi="Times New Roman" w:cs="Times New Roman"/>
          <w:sz w:val="28"/>
          <w:szCs w:val="28"/>
        </w:rPr>
        <w:t>Обозначьте задачи</w:t>
      </w:r>
      <w:r w:rsidR="00BC2E54" w:rsidRPr="00313B79">
        <w:rPr>
          <w:rFonts w:ascii="Times New Roman" w:hAnsi="Times New Roman" w:cs="Times New Roman"/>
          <w:sz w:val="28"/>
          <w:szCs w:val="28"/>
        </w:rPr>
        <w:t>, которые поставлены в мировой строительной практике в инновационном жилищном строительстве</w:t>
      </w:r>
      <w:r w:rsidR="00E70331" w:rsidRPr="00313B79">
        <w:rPr>
          <w:rFonts w:ascii="Times New Roman" w:hAnsi="Times New Roman" w:cs="Times New Roman"/>
          <w:sz w:val="28"/>
          <w:szCs w:val="28"/>
        </w:rPr>
        <w:t>_________________</w:t>
      </w:r>
      <w:r w:rsidR="00313B79">
        <w:rPr>
          <w:rFonts w:ascii="Times New Roman" w:hAnsi="Times New Roman" w:cs="Times New Roman"/>
          <w:sz w:val="28"/>
          <w:szCs w:val="28"/>
        </w:rPr>
        <w:t>_____________</w:t>
      </w:r>
    </w:p>
    <w:p w14:paraId="01739121" w14:textId="77777777" w:rsidR="00313B79" w:rsidRPr="00313B79" w:rsidRDefault="00313B79" w:rsidP="00313B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B7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934401" w14:textId="77777777" w:rsidR="00313B79" w:rsidRDefault="00313B79" w:rsidP="00313B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B7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A4A9DD" w14:textId="77777777" w:rsidR="00313B79" w:rsidRDefault="00313B79" w:rsidP="004A75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155DE0" w14:textId="77777777" w:rsidR="00BC2E54" w:rsidRPr="00313B79" w:rsidRDefault="00BC2E54" w:rsidP="004A75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3B79">
        <w:rPr>
          <w:rFonts w:ascii="Times New Roman" w:hAnsi="Times New Roman" w:cs="Times New Roman"/>
          <w:sz w:val="28"/>
          <w:szCs w:val="28"/>
        </w:rPr>
        <w:t xml:space="preserve">Какова роль полимерных материалов  </w:t>
      </w:r>
      <w:r w:rsidR="00DD607C" w:rsidRPr="00313B79">
        <w:rPr>
          <w:rFonts w:ascii="Times New Roman" w:hAnsi="Times New Roman" w:cs="Times New Roman"/>
          <w:sz w:val="28"/>
          <w:szCs w:val="28"/>
        </w:rPr>
        <w:t xml:space="preserve">в </w:t>
      </w:r>
      <w:r w:rsidRPr="00313B79">
        <w:rPr>
          <w:rFonts w:ascii="Times New Roman" w:hAnsi="Times New Roman" w:cs="Times New Roman"/>
          <w:sz w:val="28"/>
          <w:szCs w:val="28"/>
        </w:rPr>
        <w:t xml:space="preserve"> строительстве? Область применения, виды изделий  на основе полимеров</w:t>
      </w:r>
      <w:r w:rsidR="00DD607C" w:rsidRPr="00313B79">
        <w:rPr>
          <w:rFonts w:ascii="Times New Roman" w:hAnsi="Times New Roman" w:cs="Times New Roman"/>
          <w:sz w:val="28"/>
          <w:szCs w:val="28"/>
        </w:rPr>
        <w:t>, примеры из опыта различных стран.</w:t>
      </w:r>
    </w:p>
    <w:p w14:paraId="6FBF2500" w14:textId="77777777" w:rsidR="00E70331" w:rsidRPr="00313B79" w:rsidRDefault="00E70331" w:rsidP="00DD607C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13B7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4399F" w:rsidRPr="00313B79">
        <w:rPr>
          <w:rFonts w:ascii="Times New Roman" w:hAnsi="Times New Roman" w:cs="Times New Roman"/>
          <w:sz w:val="28"/>
          <w:szCs w:val="28"/>
        </w:rPr>
        <w:t xml:space="preserve"> </w:t>
      </w:r>
      <w:r w:rsidRPr="00313B79">
        <w:rPr>
          <w:rFonts w:ascii="Times New Roman" w:hAnsi="Times New Roman" w:cs="Times New Roman"/>
          <w:sz w:val="28"/>
          <w:szCs w:val="28"/>
        </w:rPr>
        <w:t>__________________________</w:t>
      </w:r>
      <w:r w:rsidR="00313B79">
        <w:rPr>
          <w:rFonts w:ascii="Times New Roman" w:hAnsi="Times New Roman" w:cs="Times New Roman"/>
          <w:sz w:val="28"/>
          <w:szCs w:val="28"/>
        </w:rPr>
        <w:t>_____________</w:t>
      </w:r>
    </w:p>
    <w:p w14:paraId="12FB6DE9" w14:textId="77777777" w:rsidR="004A75D4" w:rsidRDefault="004A75D4" w:rsidP="004A75D4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13B7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__________________________</w:t>
      </w:r>
      <w:r w:rsidR="00313B79">
        <w:rPr>
          <w:rFonts w:ascii="Times New Roman" w:hAnsi="Times New Roman" w:cs="Times New Roman"/>
          <w:sz w:val="28"/>
          <w:szCs w:val="28"/>
        </w:rPr>
        <w:t>______________</w:t>
      </w:r>
    </w:p>
    <w:p w14:paraId="52B42F54" w14:textId="77777777" w:rsidR="004A75D4" w:rsidRDefault="004A75D4" w:rsidP="00DD607C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DF05845" w14:textId="77777777" w:rsidR="00C279E4" w:rsidRPr="00374FD7" w:rsidRDefault="00C279E4" w:rsidP="00313B79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374FD7">
        <w:rPr>
          <w:rFonts w:ascii="Times New Roman" w:hAnsi="Times New Roman" w:cs="Times New Roman"/>
          <w:sz w:val="28"/>
          <w:szCs w:val="28"/>
        </w:rPr>
        <w:t>Какова примерная доля российских предприятий, осуществляющих технологические, организационные, маркетинговые инновации, от общего количества предприятий промышленности строительных материалов в России</w:t>
      </w:r>
    </w:p>
    <w:p w14:paraId="087755CB" w14:textId="77777777" w:rsidR="00C279E4" w:rsidRDefault="002B2746" w:rsidP="00313B79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374FD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74FD7">
        <w:rPr>
          <w:rFonts w:ascii="Times New Roman" w:hAnsi="Times New Roman" w:cs="Times New Roman"/>
          <w:sz w:val="28"/>
          <w:szCs w:val="28"/>
        </w:rPr>
        <w:t>____________</w:t>
      </w:r>
      <w:r w:rsidRPr="00374FD7">
        <w:rPr>
          <w:rFonts w:ascii="Times New Roman" w:hAnsi="Times New Roman" w:cs="Times New Roman"/>
          <w:sz w:val="28"/>
          <w:szCs w:val="28"/>
        </w:rPr>
        <w:t>_</w:t>
      </w:r>
    </w:p>
    <w:p w14:paraId="6522F0A3" w14:textId="77777777" w:rsidR="00C279E4" w:rsidRDefault="00C279E4" w:rsidP="00313B79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6AD258F6" w14:textId="77777777" w:rsidR="002B7BE9" w:rsidRDefault="002B7BE9" w:rsidP="00374FD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31F6F8C6" w14:textId="77777777" w:rsidR="002B7BE9" w:rsidRDefault="002B7BE9" w:rsidP="00374FD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47199749" w14:textId="77777777" w:rsidR="005D1BD8" w:rsidRDefault="005D1BD8" w:rsidP="005D1BD8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374FD7">
        <w:rPr>
          <w:rFonts w:ascii="Times New Roman" w:hAnsi="Times New Roman" w:cs="Times New Roman"/>
          <w:sz w:val="28"/>
          <w:szCs w:val="28"/>
        </w:rPr>
        <w:t>Какова примерная доля инвестиций в импортные машины, оборудование и транспортные средства в общем объеме инвестиций российских предприятий промышленности строительных материалов, дайте анализ этому показателю</w:t>
      </w:r>
    </w:p>
    <w:p w14:paraId="3BCD9B8B" w14:textId="77777777" w:rsidR="005D1BD8" w:rsidRDefault="005D1BD8" w:rsidP="005D1BD8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271128" w14:textId="59D4FD09" w:rsidR="00AF6685" w:rsidRDefault="005D1BD8" w:rsidP="005D1BD8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251782AE" w14:textId="77777777" w:rsidR="005D1BD8" w:rsidRDefault="005D1BD8" w:rsidP="005D1BD8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374FD7">
        <w:rPr>
          <w:rFonts w:ascii="Times New Roman" w:hAnsi="Times New Roman" w:cs="Times New Roman"/>
          <w:sz w:val="28"/>
          <w:szCs w:val="28"/>
        </w:rPr>
        <w:t>Какие негативные факторы имеют место и отрицательно сказываются на состоянии отрасли производства строительных материалов в Российской Федерации?</w:t>
      </w:r>
    </w:p>
    <w:p w14:paraId="11FD23C2" w14:textId="77777777" w:rsidR="005D1BD8" w:rsidRDefault="005D1BD8" w:rsidP="005D1BD8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7517516" w14:textId="77777777" w:rsidR="005D1BD8" w:rsidRDefault="005D1BD8" w:rsidP="005D1BD8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374FD7">
        <w:rPr>
          <w:rFonts w:ascii="Times New Roman" w:hAnsi="Times New Roman" w:cs="Times New Roman"/>
          <w:sz w:val="28"/>
          <w:szCs w:val="28"/>
        </w:rPr>
        <w:t>Перечислите проблемы, которые выявлены при  оценке современного состояния промышленности строительных материалов</w:t>
      </w:r>
    </w:p>
    <w:p w14:paraId="4B059BE4" w14:textId="77777777" w:rsidR="005D1BD8" w:rsidRDefault="005D1BD8" w:rsidP="005D1BD8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C6438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</w:p>
    <w:p w14:paraId="5F4D8E87" w14:textId="313A5DEF" w:rsidR="00D65C77" w:rsidRDefault="005D1BD8" w:rsidP="005D1BD8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C6438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</w:p>
    <w:p w14:paraId="47DF405D" w14:textId="77777777" w:rsidR="005D1BD8" w:rsidRDefault="005D1BD8" w:rsidP="00374FD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6D98584C" w14:textId="77777777" w:rsidR="005D1BD8" w:rsidRDefault="005D1BD8" w:rsidP="00374FD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3AD1400A" w14:textId="77777777" w:rsidR="005D1BD8" w:rsidRDefault="005D1BD8" w:rsidP="00374FD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144BC85D" w14:textId="77777777" w:rsidR="005D1BD8" w:rsidRDefault="005D1BD8" w:rsidP="00374FD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63017B64" w14:textId="693E40E0" w:rsidR="001C3F22" w:rsidRPr="00374FD7" w:rsidRDefault="00D05574" w:rsidP="00374FD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374FD7">
        <w:rPr>
          <w:rFonts w:ascii="Times New Roman" w:hAnsi="Times New Roman" w:cs="Times New Roman"/>
          <w:sz w:val="28"/>
          <w:szCs w:val="28"/>
        </w:rPr>
        <w:lastRenderedPageBreak/>
        <w:t>В чем проблемы н</w:t>
      </w:r>
      <w:r w:rsidR="001C3F22" w:rsidRPr="00374FD7">
        <w:rPr>
          <w:rFonts w:ascii="Times New Roman" w:hAnsi="Times New Roman" w:cs="Times New Roman"/>
          <w:sz w:val="28"/>
          <w:szCs w:val="28"/>
        </w:rPr>
        <w:t>изк</w:t>
      </w:r>
      <w:r w:rsidRPr="00374FD7">
        <w:rPr>
          <w:rFonts w:ascii="Times New Roman" w:hAnsi="Times New Roman" w:cs="Times New Roman"/>
          <w:sz w:val="28"/>
          <w:szCs w:val="28"/>
        </w:rPr>
        <w:t>ого</w:t>
      </w:r>
      <w:r w:rsidR="001C3F22" w:rsidRPr="00374FD7">
        <w:rPr>
          <w:rFonts w:ascii="Times New Roman" w:hAnsi="Times New Roman" w:cs="Times New Roman"/>
          <w:sz w:val="28"/>
          <w:szCs w:val="28"/>
        </w:rPr>
        <w:t xml:space="preserve"> уровн</w:t>
      </w:r>
      <w:r w:rsidRPr="00374FD7">
        <w:rPr>
          <w:rFonts w:ascii="Times New Roman" w:hAnsi="Times New Roman" w:cs="Times New Roman"/>
          <w:sz w:val="28"/>
          <w:szCs w:val="28"/>
        </w:rPr>
        <w:t>я</w:t>
      </w:r>
      <w:r w:rsidR="001C3F22" w:rsidRPr="00374FD7">
        <w:rPr>
          <w:rFonts w:ascii="Times New Roman" w:hAnsi="Times New Roman" w:cs="Times New Roman"/>
          <w:sz w:val="28"/>
          <w:szCs w:val="28"/>
        </w:rPr>
        <w:t xml:space="preserve"> внедрения инновационных материалов</w:t>
      </w:r>
    </w:p>
    <w:p w14:paraId="4AE78B29" w14:textId="77777777" w:rsidR="00AE316E" w:rsidRDefault="001C3F22" w:rsidP="00374FD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374FD7">
        <w:rPr>
          <w:rFonts w:ascii="Times New Roman" w:hAnsi="Times New Roman" w:cs="Times New Roman"/>
          <w:sz w:val="28"/>
          <w:szCs w:val="28"/>
        </w:rPr>
        <w:t>и технологий их производства</w:t>
      </w:r>
      <w:r w:rsidR="00D05574" w:rsidRPr="00374FD7">
        <w:rPr>
          <w:rFonts w:ascii="Times New Roman" w:hAnsi="Times New Roman" w:cs="Times New Roman"/>
          <w:sz w:val="28"/>
          <w:szCs w:val="28"/>
        </w:rPr>
        <w:t xml:space="preserve"> в России?</w:t>
      </w:r>
    </w:p>
    <w:p w14:paraId="2FD289F3" w14:textId="77777777" w:rsidR="00AE316E" w:rsidRDefault="00D05574" w:rsidP="00374FD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D0557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74FD7">
        <w:rPr>
          <w:rFonts w:ascii="Times New Roman" w:hAnsi="Times New Roman" w:cs="Times New Roman"/>
          <w:sz w:val="28"/>
          <w:szCs w:val="28"/>
        </w:rPr>
        <w:t>_____________</w:t>
      </w:r>
      <w:r w:rsidRPr="00D05574">
        <w:rPr>
          <w:rFonts w:ascii="Times New Roman" w:hAnsi="Times New Roman" w:cs="Times New Roman"/>
          <w:sz w:val="28"/>
          <w:szCs w:val="28"/>
        </w:rPr>
        <w:t>__</w:t>
      </w:r>
    </w:p>
    <w:p w14:paraId="3B02F1E4" w14:textId="77777777" w:rsidR="00AE316E" w:rsidRDefault="00D05574" w:rsidP="00374FD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D0557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067DA8" w14:textId="77777777" w:rsidR="00D05574" w:rsidRDefault="00D05574" w:rsidP="00374FD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430FA153" w14:textId="2649DDB8" w:rsidR="00D05574" w:rsidRDefault="00D05574" w:rsidP="00374FD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374FD7">
        <w:rPr>
          <w:rFonts w:ascii="Times New Roman" w:hAnsi="Times New Roman" w:cs="Times New Roman"/>
          <w:sz w:val="28"/>
          <w:szCs w:val="28"/>
        </w:rPr>
        <w:t>Эк</w:t>
      </w:r>
      <w:r w:rsidR="00374FD7">
        <w:rPr>
          <w:rFonts w:ascii="Times New Roman" w:hAnsi="Times New Roman" w:cs="Times New Roman"/>
          <w:sz w:val="28"/>
          <w:szCs w:val="28"/>
        </w:rPr>
        <w:t>с</w:t>
      </w:r>
      <w:r w:rsidRPr="00374FD7">
        <w:rPr>
          <w:rFonts w:ascii="Times New Roman" w:hAnsi="Times New Roman" w:cs="Times New Roman"/>
          <w:sz w:val="28"/>
          <w:szCs w:val="28"/>
        </w:rPr>
        <w:t xml:space="preserve">порт </w:t>
      </w:r>
      <w:r w:rsidR="00AF6685">
        <w:rPr>
          <w:rFonts w:ascii="Times New Roman" w:hAnsi="Times New Roman" w:cs="Times New Roman"/>
          <w:sz w:val="28"/>
          <w:szCs w:val="28"/>
        </w:rPr>
        <w:t xml:space="preserve">и импорт </w:t>
      </w:r>
      <w:r w:rsidRPr="00374FD7">
        <w:rPr>
          <w:rFonts w:ascii="Times New Roman" w:hAnsi="Times New Roman" w:cs="Times New Roman"/>
          <w:sz w:val="28"/>
          <w:szCs w:val="28"/>
        </w:rPr>
        <w:t>строительных материалов (виды, страны, объемы)</w:t>
      </w:r>
    </w:p>
    <w:p w14:paraId="0277E5AD" w14:textId="496387CE" w:rsidR="00D05574" w:rsidRDefault="001C4FF9" w:rsidP="00374FD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35790">
        <w:rPr>
          <w:rFonts w:ascii="Times New Roman" w:hAnsi="Times New Roman" w:cs="Times New Roman"/>
          <w:sz w:val="28"/>
          <w:szCs w:val="28"/>
        </w:rPr>
        <w:t>________________</w:t>
      </w:r>
    </w:p>
    <w:p w14:paraId="0348EC81" w14:textId="720EC2E0" w:rsidR="001C4FF9" w:rsidRDefault="001C4FF9" w:rsidP="00374FD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1C4FF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35790">
        <w:rPr>
          <w:rFonts w:ascii="Times New Roman" w:hAnsi="Times New Roman" w:cs="Times New Roman"/>
          <w:sz w:val="28"/>
          <w:szCs w:val="28"/>
        </w:rPr>
        <w:t>________________</w:t>
      </w:r>
      <w:r w:rsidRPr="001C4FF9">
        <w:rPr>
          <w:rFonts w:ascii="Times New Roman" w:hAnsi="Times New Roman" w:cs="Times New Roman"/>
          <w:sz w:val="28"/>
          <w:szCs w:val="28"/>
        </w:rPr>
        <w:t>_</w:t>
      </w:r>
    </w:p>
    <w:p w14:paraId="6ACFC910" w14:textId="77777777" w:rsidR="00AF6685" w:rsidRDefault="00AF6685" w:rsidP="00374FD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7A7C4462" w14:textId="77777777" w:rsidR="00F1410E" w:rsidRDefault="00F1410E" w:rsidP="00374FD7">
      <w:pPr>
        <w:pStyle w:val="a3"/>
        <w:ind w:left="0"/>
        <w:rPr>
          <w:rFonts w:ascii="Times New Roman" w:hAnsi="Times New Roman" w:cs="Times New Roman"/>
          <w:sz w:val="28"/>
          <w:szCs w:val="28"/>
        </w:rPr>
        <w:sectPr w:rsidR="00F1410E">
          <w:head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74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"/>
        <w:gridCol w:w="3283"/>
        <w:gridCol w:w="47"/>
        <w:gridCol w:w="11183"/>
      </w:tblGrid>
      <w:tr w:rsidR="00F1410E" w:rsidRPr="00F1410E" w14:paraId="0188178B" w14:textId="77777777" w:rsidTr="00955AEB">
        <w:trPr>
          <w:trHeight w:val="550"/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16D7DC" w14:textId="77777777" w:rsidR="00F1410E" w:rsidRPr="00F1410E" w:rsidRDefault="00F1410E" w:rsidP="00622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1410E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ТЕМАТИКА индивидуальных заданий  для выполнения ЭССЕ №1 </w:t>
            </w:r>
          </w:p>
          <w:p w14:paraId="6463B3D0" w14:textId="77777777" w:rsidR="00F1410E" w:rsidRPr="00F1410E" w:rsidRDefault="00F1410E" w:rsidP="00622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1410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ПО ДИСЦИПЛИНЕ </w:t>
            </w:r>
          </w:p>
          <w:p w14:paraId="5FF628CD" w14:textId="77777777" w:rsidR="00F1410E" w:rsidRPr="00F1410E" w:rsidRDefault="00F1410E" w:rsidP="00622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1410E">
              <w:rPr>
                <w:rFonts w:ascii="Times New Roman" w:eastAsia="Times New Roman" w:hAnsi="Times New Roman" w:cs="Times New Roman"/>
                <w:b/>
                <w:lang w:eastAsia="ru-RU"/>
              </w:rPr>
              <w:t>ПРИОРИТЕТНЫЕ НАПРАВЛЕНИЯ НАУКИ, ТЕХНИКИ И ТЕХНОЛОГИИ В СТРОИТЕЛЬСТВЕ</w:t>
            </w:r>
          </w:p>
        </w:tc>
      </w:tr>
      <w:tr w:rsidR="00F1410E" w:rsidRPr="00F1410E" w14:paraId="46A0F7BC" w14:textId="77777777" w:rsidTr="00955AEB">
        <w:trPr>
          <w:trHeight w:val="550"/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FBE585" w14:textId="77777777" w:rsidR="00F1410E" w:rsidRPr="00F1410E" w:rsidRDefault="00F1410E" w:rsidP="00622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1410E">
              <w:rPr>
                <w:rFonts w:ascii="Times New Roman" w:eastAsia="Times New Roman" w:hAnsi="Times New Roman" w:cs="Times New Roman"/>
                <w:b/>
                <w:lang w:eastAsia="ru-RU"/>
              </w:rPr>
              <w:t>МПГ 04-22</w:t>
            </w:r>
          </w:p>
        </w:tc>
      </w:tr>
      <w:tr w:rsidR="00DA2CB0" w:rsidRPr="00F1410E" w14:paraId="505796E7" w14:textId="77777777" w:rsidTr="00955AEB">
        <w:trPr>
          <w:trHeight w:val="576"/>
          <w:tblCellSpacing w:w="0" w:type="dxa"/>
          <w:jc w:val="center"/>
        </w:trPr>
        <w:tc>
          <w:tcPr>
            <w:tcW w:w="1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4CB320" w14:textId="77777777" w:rsidR="00DA2CB0" w:rsidRPr="00F1410E" w:rsidRDefault="00DA2CB0" w:rsidP="00DA2C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410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80A593" w14:textId="01125562" w:rsidR="00DA2CB0" w:rsidRPr="00955AEB" w:rsidRDefault="00DA2CB0" w:rsidP="00DA2C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5AEB">
              <w:rPr>
                <w:rFonts w:ascii="Times New Roman" w:hAnsi="Times New Roman" w:cs="Times New Roman"/>
                <w:sz w:val="24"/>
                <w:szCs w:val="24"/>
              </w:rPr>
              <w:t>Габитов Азамат Азатович</w:t>
            </w:r>
          </w:p>
        </w:tc>
        <w:tc>
          <w:tcPr>
            <w:tcW w:w="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5F5CAECC" w14:textId="77777777" w:rsidR="00DA2CB0" w:rsidRPr="00955AEB" w:rsidRDefault="00DA2CB0" w:rsidP="00DA2C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6F827B" w14:textId="77777777" w:rsidR="00DA2CB0" w:rsidRPr="00955AEB" w:rsidRDefault="00DA2CB0" w:rsidP="00DA2C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AEB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показатели отрасли, характеризующими состояние </w:t>
            </w:r>
          </w:p>
          <w:p w14:paraId="0F15BF46" w14:textId="45EDAE95" w:rsidR="00DA2CB0" w:rsidRPr="00955AEB" w:rsidRDefault="00DA2CB0" w:rsidP="00DA2C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5AEB">
              <w:rPr>
                <w:rFonts w:ascii="Times New Roman" w:hAnsi="Times New Roman" w:cs="Times New Roman"/>
                <w:sz w:val="24"/>
                <w:szCs w:val="24"/>
              </w:rPr>
              <w:t>промышленности строительных материалов Российской Федерации, и их анализ</w:t>
            </w:r>
          </w:p>
        </w:tc>
      </w:tr>
      <w:tr w:rsidR="00DA2CB0" w:rsidRPr="00F1410E" w14:paraId="419AFD53" w14:textId="77777777" w:rsidTr="00955AEB">
        <w:trPr>
          <w:trHeight w:val="564"/>
          <w:tblCellSpacing w:w="0" w:type="dxa"/>
          <w:jc w:val="center"/>
        </w:trPr>
        <w:tc>
          <w:tcPr>
            <w:tcW w:w="1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450EC8" w14:textId="77777777" w:rsidR="00DA2CB0" w:rsidRPr="00F1410E" w:rsidRDefault="00DA2CB0" w:rsidP="00DA2C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410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54F9F4" w14:textId="15EE8136" w:rsidR="00DA2CB0" w:rsidRPr="00955AEB" w:rsidRDefault="00DA2CB0" w:rsidP="00DA2C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5AE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55AEB">
              <w:rPr>
                <w:rFonts w:ascii="Times New Roman" w:hAnsi="Times New Roman" w:cs="Times New Roman"/>
                <w:sz w:val="24"/>
                <w:szCs w:val="24"/>
              </w:rPr>
              <w:t>рупник Анатолий Анатольевич</w:t>
            </w:r>
          </w:p>
        </w:tc>
        <w:tc>
          <w:tcPr>
            <w:tcW w:w="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5E05E3AD" w14:textId="77777777" w:rsidR="00DA2CB0" w:rsidRPr="00955AEB" w:rsidRDefault="00DA2CB0" w:rsidP="00DA2C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FC3C1E" w14:textId="4A4F5462" w:rsidR="00DA2CB0" w:rsidRPr="00955AEB" w:rsidRDefault="00DA2CB0" w:rsidP="00DA2C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5AEB">
              <w:rPr>
                <w:rFonts w:ascii="Times New Roman" w:hAnsi="Times New Roman" w:cs="Times New Roman"/>
                <w:sz w:val="24"/>
                <w:szCs w:val="24"/>
              </w:rPr>
              <w:t>Анализ дисбаланса спроса и предложения строительных материалов на уровне федеральных округов</w:t>
            </w:r>
          </w:p>
        </w:tc>
      </w:tr>
      <w:tr w:rsidR="00DA2CB0" w:rsidRPr="00F1410E" w14:paraId="2A96B515" w14:textId="77777777" w:rsidTr="00955AEB">
        <w:trPr>
          <w:trHeight w:val="294"/>
          <w:tblCellSpacing w:w="0" w:type="dxa"/>
          <w:jc w:val="center"/>
        </w:trPr>
        <w:tc>
          <w:tcPr>
            <w:tcW w:w="1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F53C5B" w14:textId="77777777" w:rsidR="00DA2CB0" w:rsidRPr="00F1410E" w:rsidRDefault="00DA2CB0" w:rsidP="00DA2C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410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195BC7" w14:textId="3D57B1D7" w:rsidR="00DA2CB0" w:rsidRPr="00955AEB" w:rsidRDefault="00DA2CB0" w:rsidP="00DA2C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AEB">
              <w:rPr>
                <w:rFonts w:ascii="Times New Roman" w:hAnsi="Times New Roman" w:cs="Times New Roman"/>
                <w:sz w:val="24"/>
                <w:szCs w:val="24"/>
              </w:rPr>
              <w:t>Кульмурзин</w:t>
            </w:r>
            <w:proofErr w:type="spellEnd"/>
            <w:r w:rsidRPr="00955AEB">
              <w:rPr>
                <w:rFonts w:ascii="Times New Roman" w:hAnsi="Times New Roman" w:cs="Times New Roman"/>
                <w:sz w:val="24"/>
                <w:szCs w:val="24"/>
              </w:rPr>
              <w:t xml:space="preserve"> Ринат </w:t>
            </w:r>
            <w:proofErr w:type="spellStart"/>
            <w:r w:rsidRPr="00955AEB">
              <w:rPr>
                <w:rFonts w:ascii="Times New Roman" w:hAnsi="Times New Roman" w:cs="Times New Roman"/>
                <w:sz w:val="24"/>
                <w:szCs w:val="24"/>
              </w:rPr>
              <w:t>Гафурович</w:t>
            </w:r>
            <w:proofErr w:type="spellEnd"/>
          </w:p>
        </w:tc>
        <w:tc>
          <w:tcPr>
            <w:tcW w:w="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2FE2D0B6" w14:textId="77777777" w:rsidR="00DA2CB0" w:rsidRPr="00955AEB" w:rsidRDefault="00DA2CB0" w:rsidP="00DA2C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6DB3C7" w14:textId="60650DAA" w:rsidR="00DA2CB0" w:rsidRPr="00955AEB" w:rsidRDefault="00DA2CB0" w:rsidP="00DA2C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5AEB">
              <w:rPr>
                <w:rFonts w:ascii="Times New Roman" w:hAnsi="Times New Roman" w:cs="Times New Roman"/>
                <w:sz w:val="24"/>
                <w:szCs w:val="24"/>
              </w:rPr>
              <w:t xml:space="preserve">Проблемы, выявленные при оценке современного состояния промышленности строительных материалов </w:t>
            </w:r>
          </w:p>
        </w:tc>
      </w:tr>
      <w:tr w:rsidR="00F1410E" w:rsidRPr="00F1410E" w14:paraId="2231F917" w14:textId="77777777" w:rsidTr="00955AEB">
        <w:trPr>
          <w:trHeight w:val="564"/>
          <w:tblCellSpacing w:w="0" w:type="dxa"/>
          <w:jc w:val="center"/>
        </w:trPr>
        <w:tc>
          <w:tcPr>
            <w:tcW w:w="1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ADADA8" w14:textId="77777777" w:rsidR="00F1410E" w:rsidRPr="00F1410E" w:rsidRDefault="00F1410E" w:rsidP="006220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410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EC0DBB" w14:textId="1E80E907" w:rsidR="00F1410E" w:rsidRPr="00955AEB" w:rsidRDefault="00DA2CB0" w:rsidP="006220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AEB">
              <w:rPr>
                <w:rFonts w:ascii="Times New Roman" w:hAnsi="Times New Roman" w:cs="Times New Roman"/>
                <w:sz w:val="24"/>
                <w:szCs w:val="24"/>
              </w:rPr>
              <w:t>Лукинский</w:t>
            </w:r>
            <w:proofErr w:type="spellEnd"/>
            <w:r w:rsidRPr="00955AEB">
              <w:rPr>
                <w:rFonts w:ascii="Times New Roman" w:hAnsi="Times New Roman" w:cs="Times New Roman"/>
                <w:sz w:val="24"/>
                <w:szCs w:val="24"/>
              </w:rPr>
              <w:t xml:space="preserve"> Василий Николаевич</w:t>
            </w:r>
          </w:p>
        </w:tc>
        <w:tc>
          <w:tcPr>
            <w:tcW w:w="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79D7709C" w14:textId="77777777" w:rsidR="00F1410E" w:rsidRPr="00955AEB" w:rsidRDefault="00F1410E" w:rsidP="006220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07FAEB" w14:textId="46217DBC" w:rsidR="00F1410E" w:rsidRPr="00955AEB" w:rsidRDefault="00DA2CB0" w:rsidP="006220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5AEB">
              <w:rPr>
                <w:rFonts w:ascii="Times New Roman" w:hAnsi="Times New Roman" w:cs="Times New Roman"/>
                <w:sz w:val="24"/>
                <w:szCs w:val="24"/>
              </w:rPr>
              <w:t>Причины и  негативные последствия слабой модернизации строительной отрасли России</w:t>
            </w:r>
          </w:p>
        </w:tc>
      </w:tr>
      <w:tr w:rsidR="00F1410E" w:rsidRPr="00F1410E" w14:paraId="5005B091" w14:textId="77777777" w:rsidTr="00955AEB">
        <w:trPr>
          <w:trHeight w:val="576"/>
          <w:tblCellSpacing w:w="0" w:type="dxa"/>
          <w:jc w:val="center"/>
        </w:trPr>
        <w:tc>
          <w:tcPr>
            <w:tcW w:w="1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2DBA86" w14:textId="77777777" w:rsidR="00F1410E" w:rsidRPr="00F1410E" w:rsidRDefault="00F1410E" w:rsidP="006220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410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1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599858" w14:textId="43C9F155" w:rsidR="00F1410E" w:rsidRPr="00955AEB" w:rsidRDefault="00DA2CB0" w:rsidP="006220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AEB">
              <w:rPr>
                <w:rFonts w:ascii="Times New Roman" w:hAnsi="Times New Roman" w:cs="Times New Roman"/>
                <w:sz w:val="24"/>
                <w:szCs w:val="24"/>
              </w:rPr>
              <w:t>Мухаметов</w:t>
            </w:r>
            <w:proofErr w:type="spellEnd"/>
            <w:r w:rsidRPr="00955AEB">
              <w:rPr>
                <w:rFonts w:ascii="Times New Roman" w:hAnsi="Times New Roman" w:cs="Times New Roman"/>
                <w:sz w:val="24"/>
                <w:szCs w:val="24"/>
              </w:rPr>
              <w:t xml:space="preserve"> Салават </w:t>
            </w:r>
            <w:proofErr w:type="spellStart"/>
            <w:r w:rsidRPr="00955AEB">
              <w:rPr>
                <w:rFonts w:ascii="Times New Roman" w:hAnsi="Times New Roman" w:cs="Times New Roman"/>
                <w:sz w:val="24"/>
                <w:szCs w:val="24"/>
              </w:rPr>
              <w:t>Камилевич</w:t>
            </w:r>
            <w:proofErr w:type="spellEnd"/>
          </w:p>
        </w:tc>
        <w:tc>
          <w:tcPr>
            <w:tcW w:w="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0B3656F1" w14:textId="77777777" w:rsidR="00F1410E" w:rsidRPr="00955AEB" w:rsidRDefault="00F1410E" w:rsidP="006220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B20F67" w14:textId="462A96A0" w:rsidR="00F1410E" w:rsidRPr="00955AEB" w:rsidRDefault="00955AEB" w:rsidP="006220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5AEB">
              <w:rPr>
                <w:rFonts w:ascii="Times New Roman" w:hAnsi="Times New Roman" w:cs="Times New Roman"/>
                <w:sz w:val="24"/>
                <w:szCs w:val="24"/>
              </w:rPr>
              <w:t>На какие строительные материалы распространяются обязательные требования и почему?</w:t>
            </w:r>
          </w:p>
        </w:tc>
      </w:tr>
      <w:tr w:rsidR="00F1410E" w:rsidRPr="00F1410E" w14:paraId="4176F0B4" w14:textId="77777777" w:rsidTr="00955AEB">
        <w:trPr>
          <w:trHeight w:val="564"/>
          <w:tblCellSpacing w:w="0" w:type="dxa"/>
          <w:jc w:val="center"/>
        </w:trPr>
        <w:tc>
          <w:tcPr>
            <w:tcW w:w="1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5395D4" w14:textId="77777777" w:rsidR="00F1410E" w:rsidRPr="00F1410E" w:rsidRDefault="00F1410E" w:rsidP="006220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410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1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A78FBF" w14:textId="2FA7DE51" w:rsidR="00F1410E" w:rsidRPr="00955AEB" w:rsidRDefault="00DA2CB0" w:rsidP="006220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5AEB">
              <w:rPr>
                <w:rFonts w:ascii="Times New Roman" w:hAnsi="Times New Roman" w:cs="Times New Roman"/>
                <w:sz w:val="24"/>
                <w:szCs w:val="24"/>
              </w:rPr>
              <w:t>Осокин Виктор Александрович</w:t>
            </w:r>
          </w:p>
        </w:tc>
        <w:tc>
          <w:tcPr>
            <w:tcW w:w="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21429943" w14:textId="77777777" w:rsidR="00F1410E" w:rsidRPr="00955AEB" w:rsidRDefault="00F1410E" w:rsidP="006220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FE5105" w14:textId="46D1C0C5" w:rsidR="00F1410E" w:rsidRPr="00955AEB" w:rsidRDefault="00955AEB" w:rsidP="006220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5AEB">
              <w:rPr>
                <w:rFonts w:ascii="Times New Roman" w:hAnsi="Times New Roman" w:cs="Times New Roman"/>
                <w:sz w:val="24"/>
                <w:szCs w:val="24"/>
              </w:rPr>
              <w:t>Состояние и проблемы в системе подготовки инженерно-технических специалистов, управленческих и рабочих кадров в промышленности строительных материалов</w:t>
            </w:r>
          </w:p>
        </w:tc>
      </w:tr>
      <w:tr w:rsidR="00F1410E" w:rsidRPr="00F1410E" w14:paraId="3295EAF3" w14:textId="77777777" w:rsidTr="00955AEB">
        <w:trPr>
          <w:trHeight w:val="576"/>
          <w:tblCellSpacing w:w="0" w:type="dxa"/>
          <w:jc w:val="center"/>
        </w:trPr>
        <w:tc>
          <w:tcPr>
            <w:tcW w:w="1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FCF299" w14:textId="77777777" w:rsidR="00F1410E" w:rsidRPr="00F1410E" w:rsidRDefault="00F1410E" w:rsidP="006220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410E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1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F39CD1" w14:textId="7F218A82" w:rsidR="00F1410E" w:rsidRPr="00955AEB" w:rsidRDefault="00DA2CB0" w:rsidP="006220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5AEB">
              <w:rPr>
                <w:rFonts w:ascii="Times New Roman" w:hAnsi="Times New Roman" w:cs="Times New Roman"/>
                <w:sz w:val="24"/>
                <w:szCs w:val="24"/>
              </w:rPr>
              <w:t>Переверзев Артём Александрович</w:t>
            </w:r>
          </w:p>
        </w:tc>
        <w:tc>
          <w:tcPr>
            <w:tcW w:w="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30D3D179" w14:textId="77777777" w:rsidR="00F1410E" w:rsidRPr="00955AEB" w:rsidRDefault="00F1410E" w:rsidP="006220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17D6BD" w14:textId="26B1EC48" w:rsidR="00F1410E" w:rsidRPr="00955AEB" w:rsidRDefault="00955AEB" w:rsidP="006220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5AEB">
              <w:rPr>
                <w:rFonts w:ascii="Times New Roman" w:hAnsi="Times New Roman" w:cs="Times New Roman"/>
                <w:sz w:val="24"/>
                <w:szCs w:val="24"/>
              </w:rPr>
              <w:t>Анализ и последствия причин низкой конкурентоспособности отдельных  видов продукции промышленности строительных материалов в Российской Федерации</w:t>
            </w:r>
          </w:p>
        </w:tc>
      </w:tr>
      <w:tr w:rsidR="00F1410E" w:rsidRPr="00F1410E" w14:paraId="5FC19EF1" w14:textId="77777777" w:rsidTr="00955AEB">
        <w:trPr>
          <w:trHeight w:val="564"/>
          <w:tblCellSpacing w:w="0" w:type="dxa"/>
          <w:jc w:val="center"/>
        </w:trPr>
        <w:tc>
          <w:tcPr>
            <w:tcW w:w="1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634165" w14:textId="77777777" w:rsidR="00F1410E" w:rsidRPr="00F1410E" w:rsidRDefault="00F1410E" w:rsidP="006220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410E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1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D0A6B8" w14:textId="290AFE68" w:rsidR="00F1410E" w:rsidRPr="00955AEB" w:rsidRDefault="00DA2CB0" w:rsidP="006220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AEB">
              <w:rPr>
                <w:rFonts w:ascii="Times New Roman" w:hAnsi="Times New Roman" w:cs="Times New Roman"/>
                <w:sz w:val="24"/>
                <w:szCs w:val="24"/>
              </w:rPr>
              <w:t>Удочкин</w:t>
            </w:r>
            <w:proofErr w:type="spellEnd"/>
            <w:r w:rsidRPr="00955AEB">
              <w:rPr>
                <w:rFonts w:ascii="Times New Roman" w:hAnsi="Times New Roman" w:cs="Times New Roman"/>
                <w:sz w:val="24"/>
                <w:szCs w:val="24"/>
              </w:rPr>
              <w:t xml:space="preserve"> Павел Анатольевич</w:t>
            </w:r>
          </w:p>
        </w:tc>
        <w:tc>
          <w:tcPr>
            <w:tcW w:w="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4D98B151" w14:textId="77777777" w:rsidR="00F1410E" w:rsidRPr="00955AEB" w:rsidRDefault="00F1410E" w:rsidP="006220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D74D69" w14:textId="7C67A59E" w:rsidR="00F1410E" w:rsidRPr="00955AEB" w:rsidRDefault="00955AEB" w:rsidP="006220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5AEB">
              <w:rPr>
                <w:rFonts w:ascii="Times New Roman" w:hAnsi="Times New Roman" w:cs="Times New Roman"/>
                <w:sz w:val="24"/>
                <w:szCs w:val="24"/>
              </w:rPr>
              <w:t>Проблема технологической зависимости от импорта оборудования в промышленности строительных материалов Российской Федерации</w:t>
            </w:r>
          </w:p>
        </w:tc>
      </w:tr>
      <w:tr w:rsidR="00F1410E" w:rsidRPr="00F1410E" w14:paraId="10EC0F60" w14:textId="77777777" w:rsidTr="00955AEB">
        <w:trPr>
          <w:trHeight w:val="294"/>
          <w:tblCellSpacing w:w="0" w:type="dxa"/>
          <w:jc w:val="center"/>
        </w:trPr>
        <w:tc>
          <w:tcPr>
            <w:tcW w:w="1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FB6FAD" w14:textId="77777777" w:rsidR="00F1410E" w:rsidRPr="00F1410E" w:rsidRDefault="00F1410E" w:rsidP="006220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410E">
              <w:rPr>
                <w:rFonts w:ascii="Times New Roman" w:eastAsia="Times New Roman" w:hAnsi="Times New Roman" w:cs="Times New Roman"/>
                <w:lang w:eastAsia="ru-RU"/>
              </w:rPr>
              <w:t xml:space="preserve"> 9</w:t>
            </w:r>
          </w:p>
        </w:tc>
        <w:tc>
          <w:tcPr>
            <w:tcW w:w="11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F7F772" w14:textId="1384EAF3" w:rsidR="00F1410E" w:rsidRPr="00955AEB" w:rsidRDefault="00DA2CB0" w:rsidP="006220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AEB">
              <w:rPr>
                <w:rFonts w:ascii="Times New Roman" w:hAnsi="Times New Roman" w:cs="Times New Roman"/>
                <w:sz w:val="24"/>
                <w:szCs w:val="24"/>
              </w:rPr>
              <w:t>Фаткуллин</w:t>
            </w:r>
            <w:proofErr w:type="spellEnd"/>
            <w:r w:rsidRPr="00955AEB">
              <w:rPr>
                <w:rFonts w:ascii="Times New Roman" w:hAnsi="Times New Roman" w:cs="Times New Roman"/>
                <w:sz w:val="24"/>
                <w:szCs w:val="24"/>
              </w:rPr>
              <w:t xml:space="preserve"> Марсель </w:t>
            </w:r>
            <w:proofErr w:type="spellStart"/>
            <w:r w:rsidRPr="00955AEB">
              <w:rPr>
                <w:rFonts w:ascii="Times New Roman" w:hAnsi="Times New Roman" w:cs="Times New Roman"/>
                <w:sz w:val="24"/>
                <w:szCs w:val="24"/>
              </w:rPr>
              <w:t>Халилови</w:t>
            </w:r>
            <w:proofErr w:type="spellEnd"/>
          </w:p>
        </w:tc>
        <w:tc>
          <w:tcPr>
            <w:tcW w:w="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14:paraId="54DCA1B6" w14:textId="77777777" w:rsidR="00F1410E" w:rsidRPr="00955AEB" w:rsidRDefault="00F1410E" w:rsidP="0062200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34A008" w14:textId="4793B79C" w:rsidR="00F1410E" w:rsidRPr="00955AEB" w:rsidRDefault="00955AEB" w:rsidP="006220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5AEB">
              <w:rPr>
                <w:rFonts w:ascii="Times New Roman" w:hAnsi="Times New Roman" w:cs="Times New Roman"/>
                <w:sz w:val="24"/>
                <w:szCs w:val="24"/>
              </w:rPr>
              <w:t>Проявления и причины несовершенной системы технического регулирования в Российской Федерации</w:t>
            </w:r>
          </w:p>
        </w:tc>
      </w:tr>
      <w:tr w:rsidR="00F1410E" w:rsidRPr="00F1410E" w14:paraId="05193295" w14:textId="77777777" w:rsidTr="00955AEB">
        <w:trPr>
          <w:trHeight w:val="564"/>
          <w:tblCellSpacing w:w="0" w:type="dxa"/>
          <w:jc w:val="center"/>
        </w:trPr>
        <w:tc>
          <w:tcPr>
            <w:tcW w:w="1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169FC1" w14:textId="77777777" w:rsidR="00F1410E" w:rsidRPr="00F1410E" w:rsidRDefault="00F1410E" w:rsidP="006220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410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1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FB8CB3" w14:textId="6B28AAC2" w:rsidR="00F1410E" w:rsidRPr="00955AEB" w:rsidRDefault="00DA2CB0" w:rsidP="006220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AEB">
              <w:rPr>
                <w:rFonts w:ascii="Times New Roman" w:hAnsi="Times New Roman" w:cs="Times New Roman"/>
                <w:sz w:val="24"/>
                <w:szCs w:val="24"/>
              </w:rPr>
              <w:t>Хазиахмедов</w:t>
            </w:r>
            <w:proofErr w:type="spellEnd"/>
            <w:r w:rsidRPr="00955AEB">
              <w:rPr>
                <w:rFonts w:ascii="Times New Roman" w:hAnsi="Times New Roman" w:cs="Times New Roman"/>
                <w:sz w:val="24"/>
                <w:szCs w:val="24"/>
              </w:rPr>
              <w:t xml:space="preserve"> Сергей </w:t>
            </w:r>
            <w:proofErr w:type="spellStart"/>
            <w:r w:rsidRPr="00955AEB">
              <w:rPr>
                <w:rFonts w:ascii="Times New Roman" w:hAnsi="Times New Roman" w:cs="Times New Roman"/>
                <w:sz w:val="24"/>
                <w:szCs w:val="24"/>
              </w:rPr>
              <w:t>Рафкатович</w:t>
            </w:r>
            <w:proofErr w:type="spellEnd"/>
          </w:p>
        </w:tc>
        <w:tc>
          <w:tcPr>
            <w:tcW w:w="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5183D8" w14:textId="77777777" w:rsidR="00F1410E" w:rsidRPr="00955AEB" w:rsidRDefault="00F1410E" w:rsidP="006220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BDC536" w14:textId="77777777" w:rsidR="00955AEB" w:rsidRPr="00955AEB" w:rsidRDefault="00955AEB" w:rsidP="00955A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5AEB">
              <w:rPr>
                <w:rFonts w:ascii="Times New Roman" w:hAnsi="Times New Roman" w:cs="Times New Roman"/>
                <w:sz w:val="24"/>
                <w:szCs w:val="24"/>
              </w:rPr>
              <w:t xml:space="preserve">Задачи в области строительства автомобильных  дорог с  цементобетонным </w:t>
            </w:r>
          </w:p>
          <w:p w14:paraId="303BE6FD" w14:textId="72436C80" w:rsidR="00F1410E" w:rsidRPr="00955AEB" w:rsidRDefault="00955AEB" w:rsidP="00955A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5AEB">
              <w:rPr>
                <w:rFonts w:ascii="Times New Roman" w:hAnsi="Times New Roman" w:cs="Times New Roman"/>
                <w:sz w:val="24"/>
                <w:szCs w:val="24"/>
              </w:rPr>
              <w:t>покрытием (по данным Приложения) и пути их реализации</w:t>
            </w:r>
          </w:p>
        </w:tc>
      </w:tr>
      <w:tr w:rsidR="00F1410E" w:rsidRPr="00F1410E" w14:paraId="5828EAAD" w14:textId="77777777" w:rsidTr="00955AEB">
        <w:trPr>
          <w:trHeight w:val="282"/>
          <w:tblCellSpacing w:w="0" w:type="dxa"/>
          <w:jc w:val="center"/>
        </w:trPr>
        <w:tc>
          <w:tcPr>
            <w:tcW w:w="1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B63A39" w14:textId="77777777" w:rsidR="00F1410E" w:rsidRPr="00F1410E" w:rsidRDefault="00F1410E" w:rsidP="006220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410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1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E46A1C" w14:textId="6B78944B" w:rsidR="00F1410E" w:rsidRPr="00955AEB" w:rsidRDefault="00DA2CB0" w:rsidP="006220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5AEB">
              <w:rPr>
                <w:rFonts w:ascii="Times New Roman" w:hAnsi="Times New Roman" w:cs="Times New Roman"/>
                <w:sz w:val="24"/>
                <w:szCs w:val="24"/>
              </w:rPr>
              <w:t>Хисматов</w:t>
            </w:r>
            <w:proofErr w:type="spellEnd"/>
            <w:r w:rsidRPr="00955AEB">
              <w:rPr>
                <w:rFonts w:ascii="Times New Roman" w:hAnsi="Times New Roman" w:cs="Times New Roman"/>
                <w:sz w:val="24"/>
                <w:szCs w:val="24"/>
              </w:rPr>
              <w:t xml:space="preserve"> Руслан </w:t>
            </w:r>
            <w:proofErr w:type="spellStart"/>
            <w:r w:rsidRPr="00955AEB">
              <w:rPr>
                <w:rFonts w:ascii="Times New Roman" w:hAnsi="Times New Roman" w:cs="Times New Roman"/>
                <w:sz w:val="24"/>
                <w:szCs w:val="24"/>
              </w:rPr>
              <w:t>Раисович</w:t>
            </w:r>
            <w:proofErr w:type="spellEnd"/>
          </w:p>
        </w:tc>
        <w:tc>
          <w:tcPr>
            <w:tcW w:w="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C78000" w14:textId="77777777" w:rsidR="00F1410E" w:rsidRPr="00955AEB" w:rsidRDefault="00F1410E" w:rsidP="006220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8652F2" w14:textId="16FC33EE" w:rsidR="00F1410E" w:rsidRPr="00955AEB" w:rsidRDefault="00955AEB" w:rsidP="006220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5AEB">
              <w:rPr>
                <w:rFonts w:ascii="Times New Roman" w:hAnsi="Times New Roman" w:cs="Times New Roman"/>
                <w:sz w:val="24"/>
                <w:szCs w:val="24"/>
              </w:rPr>
              <w:t>Проблема дисбаланса спроса и предложения строительных материалов на территории РФ</w:t>
            </w:r>
          </w:p>
        </w:tc>
      </w:tr>
      <w:tr w:rsidR="00955AEB" w:rsidRPr="00F1410E" w14:paraId="724B8752" w14:textId="77777777" w:rsidTr="00955AEB">
        <w:trPr>
          <w:trHeight w:val="282"/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8F602C" w14:textId="77777777" w:rsidR="00955AEB" w:rsidRDefault="00955AEB" w:rsidP="006220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5692BE9" w14:textId="078450C2" w:rsidR="00955AEB" w:rsidRPr="00955AEB" w:rsidRDefault="00955AEB" w:rsidP="006220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55AEB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>Строчку варианта выделить маркером! Без указания номера варианта и ссылки на таблицу задания работа не проверяется!</w:t>
            </w:r>
          </w:p>
          <w:p w14:paraId="2B443254" w14:textId="77777777" w:rsidR="00955AEB" w:rsidRPr="00955AEB" w:rsidRDefault="00955AEB" w:rsidP="006220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7A3D1A" w14:textId="2B40AA3E" w:rsidR="00F1410E" w:rsidRDefault="00F1410E" w:rsidP="00374FD7">
      <w:pPr>
        <w:pStyle w:val="a3"/>
        <w:ind w:left="0"/>
        <w:rPr>
          <w:rFonts w:ascii="Times New Roman" w:hAnsi="Times New Roman" w:cs="Times New Roman"/>
          <w:sz w:val="28"/>
          <w:szCs w:val="28"/>
        </w:rPr>
        <w:sectPr w:rsidR="00F1410E" w:rsidSect="00F1410E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1FA5B714" w14:textId="77777777" w:rsidR="001C4FF9" w:rsidRDefault="001C4FF9" w:rsidP="00374FD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336D462C" w14:textId="77777777" w:rsidR="00175FA8" w:rsidRDefault="00175FA8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0229D08B" w14:textId="77777777" w:rsidR="00F47286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 по индивидуальному заданию</w:t>
      </w:r>
      <w:r w:rsidR="00934D72">
        <w:rPr>
          <w:rFonts w:ascii="Times New Roman" w:hAnsi="Times New Roman" w:cs="Times New Roman"/>
          <w:sz w:val="28"/>
          <w:szCs w:val="28"/>
        </w:rPr>
        <w:t xml:space="preserve"> на тему</w:t>
      </w:r>
    </w:p>
    <w:p w14:paraId="19320DB6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3044AEDA" w14:textId="77777777" w:rsidR="00F47286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55F4A05C" w14:textId="77777777" w:rsidR="00F47286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24B8C7FC" w14:textId="77777777" w:rsidR="00F47286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345F6298" w14:textId="77777777" w:rsidR="00F47286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4A5620AF" w14:textId="77777777" w:rsidR="00F47286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6530ADA4" w14:textId="77777777" w:rsidR="00F47286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17826524" w14:textId="77777777" w:rsidR="00F47286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006ED386" w14:textId="77777777" w:rsidR="00F47286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36B56D0F" w14:textId="77777777" w:rsidR="00F47286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6925A6D3" w14:textId="77777777" w:rsidR="00F47286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647DD1CE" w14:textId="77777777" w:rsidR="00F47286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49E6ADEB" w14:textId="77777777" w:rsidR="00F47286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31AAE14B" w14:textId="77777777" w:rsidR="00F47286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0391DAAF" w14:textId="77777777" w:rsidR="00F47286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0D7F1649" w14:textId="77777777" w:rsidR="00F47286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5F86B686" w14:textId="77777777" w:rsidR="00F47286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4E1521DF" w14:textId="77777777" w:rsidR="00F47286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1BC15722" w14:textId="77777777" w:rsidR="00F47286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63387523" w14:textId="77777777" w:rsidR="00F47286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07F2ABFD" w14:textId="77777777" w:rsidR="00F47286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03BCCE73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7D48B477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69403D40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607AC28C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60867031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208AE0E5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0AE2638C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2A11A7BC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025CA1C8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36B717E6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291CACC6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4C1CE6B8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0BCC02EE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2C990F06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06E21341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5E211CF1" w14:textId="77777777" w:rsidR="00AF6685" w:rsidRDefault="00F47286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Выводы</w:t>
      </w:r>
      <w:r w:rsidR="00934D72">
        <w:rPr>
          <w:rFonts w:ascii="Times New Roman" w:hAnsi="Times New Roman" w:cs="Times New Roman"/>
          <w:sz w:val="28"/>
          <w:szCs w:val="28"/>
        </w:rPr>
        <w:t xml:space="preserve"> по эссе</w:t>
      </w:r>
      <w:r w:rsidR="00AF6685">
        <w:rPr>
          <w:rFonts w:ascii="Times New Roman" w:hAnsi="Times New Roman" w:cs="Times New Roman"/>
          <w:sz w:val="28"/>
          <w:szCs w:val="28"/>
        </w:rPr>
        <w:t xml:space="preserve"> и </w:t>
      </w:r>
    </w:p>
    <w:p w14:paraId="032E4CBB" w14:textId="28E46C72" w:rsidR="00F47286" w:rsidRDefault="00AF6685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AF6685">
        <w:rPr>
          <w:rFonts w:ascii="Times New Roman" w:hAnsi="Times New Roman" w:cs="Times New Roman"/>
          <w:sz w:val="28"/>
          <w:szCs w:val="28"/>
        </w:rPr>
        <w:t xml:space="preserve">материалам «С Т Р А Т Е Г И </w:t>
      </w:r>
      <w:proofErr w:type="spellStart"/>
      <w:r w:rsidRPr="00AF6685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AF6685">
        <w:rPr>
          <w:rFonts w:ascii="Times New Roman" w:hAnsi="Times New Roman" w:cs="Times New Roman"/>
          <w:sz w:val="28"/>
          <w:szCs w:val="28"/>
        </w:rPr>
        <w:t xml:space="preserve"> развития промышленности строительных материалов на период до 2020 года и дальнейшую перспективу до 2030 года»</w:t>
      </w:r>
    </w:p>
    <w:p w14:paraId="22424454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63440C4E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4498E93F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3938F8B8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59AA74B9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7B4CBACA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49A6D291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1FE8CFD5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4179D8F9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7A85A3F1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73EF4C6F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3E543024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3EC7AB9F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0D0FC4BD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30FB2F33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2F4E7545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6FF5A551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3DD3F8AE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07F8068D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512012CF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567E62E5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49A4C0E9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50897CB1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4581682B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1086199C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03911CF0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710FDD8E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08B37D89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68E3A870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00C1CF52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263B2F38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478F3430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5BD1E74C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1EA32647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74003932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479F3756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421AC7F7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187633E3" w14:textId="77777777" w:rsidR="00934D72" w:rsidRDefault="00934D72" w:rsidP="00F47286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Использованные информационные источники:</w:t>
      </w:r>
    </w:p>
    <w:sectPr w:rsidR="00934D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AA98B" w14:textId="77777777" w:rsidR="000636C4" w:rsidRDefault="000636C4" w:rsidP="006B3F27">
      <w:pPr>
        <w:spacing w:after="0" w:line="240" w:lineRule="auto"/>
      </w:pPr>
      <w:r>
        <w:separator/>
      </w:r>
    </w:p>
  </w:endnote>
  <w:endnote w:type="continuationSeparator" w:id="0">
    <w:p w14:paraId="5ACD363D" w14:textId="77777777" w:rsidR="000636C4" w:rsidRDefault="000636C4" w:rsidP="006B3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8E147" w14:textId="77777777" w:rsidR="000636C4" w:rsidRDefault="000636C4" w:rsidP="006B3F27">
      <w:pPr>
        <w:spacing w:after="0" w:line="240" w:lineRule="auto"/>
      </w:pPr>
      <w:r>
        <w:separator/>
      </w:r>
    </w:p>
  </w:footnote>
  <w:footnote w:type="continuationSeparator" w:id="0">
    <w:p w14:paraId="7CA9AF2D" w14:textId="77777777" w:rsidR="000636C4" w:rsidRDefault="000636C4" w:rsidP="006B3F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20534901"/>
      <w:docPartObj>
        <w:docPartGallery w:val="Page Numbers (Top of Page)"/>
        <w:docPartUnique/>
      </w:docPartObj>
    </w:sdtPr>
    <w:sdtContent>
      <w:p w14:paraId="64B8B2A8" w14:textId="77777777" w:rsidR="006B3F27" w:rsidRDefault="006B3F2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5B30">
          <w:rPr>
            <w:noProof/>
          </w:rPr>
          <w:t>12</w:t>
        </w:r>
        <w:r>
          <w:fldChar w:fldCharType="end"/>
        </w:r>
      </w:p>
    </w:sdtContent>
  </w:sdt>
  <w:p w14:paraId="1CAAC4CE" w14:textId="77777777" w:rsidR="006B3F27" w:rsidRDefault="006B3F2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0625DA"/>
    <w:multiLevelType w:val="hybridMultilevel"/>
    <w:tmpl w:val="AFCA5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B26891"/>
    <w:multiLevelType w:val="hybridMultilevel"/>
    <w:tmpl w:val="8952936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6F11AD"/>
    <w:multiLevelType w:val="hybridMultilevel"/>
    <w:tmpl w:val="E168E1F4"/>
    <w:lvl w:ilvl="0" w:tplc="0419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458573">
    <w:abstractNumId w:val="0"/>
  </w:num>
  <w:num w:numId="2" w16cid:durableId="836963102">
    <w:abstractNumId w:val="1"/>
  </w:num>
  <w:num w:numId="3" w16cid:durableId="9915242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1469"/>
    <w:rsid w:val="000042E2"/>
    <w:rsid w:val="00012F28"/>
    <w:rsid w:val="00015E02"/>
    <w:rsid w:val="000636C4"/>
    <w:rsid w:val="00094D1A"/>
    <w:rsid w:val="000A1963"/>
    <w:rsid w:val="00134F96"/>
    <w:rsid w:val="00135790"/>
    <w:rsid w:val="0016212A"/>
    <w:rsid w:val="001640AC"/>
    <w:rsid w:val="00175FA8"/>
    <w:rsid w:val="001C3F22"/>
    <w:rsid w:val="001C4FF9"/>
    <w:rsid w:val="00264009"/>
    <w:rsid w:val="002935C7"/>
    <w:rsid w:val="002B2746"/>
    <w:rsid w:val="002B6254"/>
    <w:rsid w:val="002B7BE9"/>
    <w:rsid w:val="00313B79"/>
    <w:rsid w:val="00374FD7"/>
    <w:rsid w:val="00385B30"/>
    <w:rsid w:val="003D1F12"/>
    <w:rsid w:val="003D2799"/>
    <w:rsid w:val="00415C3A"/>
    <w:rsid w:val="00424A3B"/>
    <w:rsid w:val="00445E61"/>
    <w:rsid w:val="0045410B"/>
    <w:rsid w:val="004A75D4"/>
    <w:rsid w:val="004E6796"/>
    <w:rsid w:val="005321BC"/>
    <w:rsid w:val="0056615A"/>
    <w:rsid w:val="00582BE1"/>
    <w:rsid w:val="005C109A"/>
    <w:rsid w:val="005C48B4"/>
    <w:rsid w:val="005D1BD8"/>
    <w:rsid w:val="00625EC5"/>
    <w:rsid w:val="00671469"/>
    <w:rsid w:val="00681221"/>
    <w:rsid w:val="006B3F27"/>
    <w:rsid w:val="006F003A"/>
    <w:rsid w:val="006F54C7"/>
    <w:rsid w:val="0073515E"/>
    <w:rsid w:val="007774E4"/>
    <w:rsid w:val="007F14B4"/>
    <w:rsid w:val="007F71E6"/>
    <w:rsid w:val="00805546"/>
    <w:rsid w:val="0082139C"/>
    <w:rsid w:val="008234CF"/>
    <w:rsid w:val="008C2689"/>
    <w:rsid w:val="008C519A"/>
    <w:rsid w:val="008D1790"/>
    <w:rsid w:val="00934D72"/>
    <w:rsid w:val="0094399F"/>
    <w:rsid w:val="00955AEB"/>
    <w:rsid w:val="00966A41"/>
    <w:rsid w:val="009F7C94"/>
    <w:rsid w:val="00A81552"/>
    <w:rsid w:val="00AA5D5F"/>
    <w:rsid w:val="00AE316E"/>
    <w:rsid w:val="00AE3914"/>
    <w:rsid w:val="00AE3DD7"/>
    <w:rsid w:val="00AF6685"/>
    <w:rsid w:val="00B10C77"/>
    <w:rsid w:val="00B2402B"/>
    <w:rsid w:val="00B24D34"/>
    <w:rsid w:val="00B839C3"/>
    <w:rsid w:val="00B934B0"/>
    <w:rsid w:val="00B93E31"/>
    <w:rsid w:val="00BA5A99"/>
    <w:rsid w:val="00BC2E54"/>
    <w:rsid w:val="00C279E4"/>
    <w:rsid w:val="00C64385"/>
    <w:rsid w:val="00CA37A2"/>
    <w:rsid w:val="00CC6A1A"/>
    <w:rsid w:val="00D05574"/>
    <w:rsid w:val="00D10A8D"/>
    <w:rsid w:val="00D10CB6"/>
    <w:rsid w:val="00D15246"/>
    <w:rsid w:val="00D65C77"/>
    <w:rsid w:val="00DA2CB0"/>
    <w:rsid w:val="00DB0C63"/>
    <w:rsid w:val="00DD607C"/>
    <w:rsid w:val="00E01B57"/>
    <w:rsid w:val="00E05E1F"/>
    <w:rsid w:val="00E55963"/>
    <w:rsid w:val="00E70331"/>
    <w:rsid w:val="00E72152"/>
    <w:rsid w:val="00F1410E"/>
    <w:rsid w:val="00F253F0"/>
    <w:rsid w:val="00F47286"/>
    <w:rsid w:val="00F56493"/>
    <w:rsid w:val="00FA1F54"/>
    <w:rsid w:val="00FB7422"/>
    <w:rsid w:val="00FD6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835EA"/>
  <w15:docId w15:val="{A7F6330F-DAB1-425B-B847-0BA82C66B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A9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6E65"/>
    <w:pPr>
      <w:ind w:left="720"/>
      <w:contextualSpacing/>
    </w:pPr>
  </w:style>
  <w:style w:type="table" w:styleId="a4">
    <w:name w:val="Table Grid"/>
    <w:basedOn w:val="a1"/>
    <w:uiPriority w:val="59"/>
    <w:rsid w:val="004541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B3F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B3F27"/>
  </w:style>
  <w:style w:type="paragraph" w:styleId="a7">
    <w:name w:val="footer"/>
    <w:basedOn w:val="a"/>
    <w:link w:val="a8"/>
    <w:uiPriority w:val="99"/>
    <w:unhideWhenUsed/>
    <w:rsid w:val="006B3F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B3F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E932D1-A434-4FDB-BD95-EF2E91305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916</TotalTime>
  <Pages>9</Pages>
  <Words>1805</Words>
  <Characters>10294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</dc:creator>
  <cp:lastModifiedBy>Viktoriia</cp:lastModifiedBy>
  <cp:revision>39</cp:revision>
  <cp:lastPrinted>2021-09-15T07:06:00Z</cp:lastPrinted>
  <dcterms:created xsi:type="dcterms:W3CDTF">2015-10-26T10:26:00Z</dcterms:created>
  <dcterms:modified xsi:type="dcterms:W3CDTF">2022-11-04T16:37:00Z</dcterms:modified>
</cp:coreProperties>
</file>